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E6A61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rFonts w:eastAsia="ＭＳ ゴシック" w:hAnsi="Times New Roman" w:cs="ＭＳ ゴシック" w:hint="eastAsia"/>
          <w:sz w:val="22"/>
          <w:szCs w:val="22"/>
        </w:rPr>
        <w:t>別記様式第１号</w:t>
      </w:r>
      <w:r w:rsidRPr="000A3FE4">
        <w:rPr>
          <w:rFonts w:hint="eastAsia"/>
          <w:sz w:val="22"/>
          <w:szCs w:val="22"/>
        </w:rPr>
        <w:t>（第１条関係）</w:t>
      </w:r>
    </w:p>
    <w:p w14:paraId="2FA3E2AE" w14:textId="77777777" w:rsidR="0073071C" w:rsidRPr="000A3FE4" w:rsidRDefault="00BE305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C88D0" wp14:editId="5FE95E44">
                <wp:simplePos x="0" y="0"/>
                <wp:positionH relativeFrom="column">
                  <wp:posOffset>1457960</wp:posOffset>
                </wp:positionH>
                <wp:positionV relativeFrom="paragraph">
                  <wp:posOffset>94454</wp:posOffset>
                </wp:positionV>
                <wp:extent cx="1590675" cy="371475"/>
                <wp:effectExtent l="0" t="0" r="28575" b="2857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3714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CEA210" id="Oval 3" o:spid="_x0000_s1026" style="position:absolute;left:0;text-align:left;margin-left:114.8pt;margin-top:7.45pt;width:125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" filled="f">
                <v:textbox inset="5.85pt,.7pt,5.85pt,.7pt"/>
              </v:oval>
            </w:pict>
          </mc:Fallback>
        </mc:AlternateContent>
      </w:r>
    </w:p>
    <w:p w14:paraId="3D3C0614" w14:textId="77777777" w:rsidR="0073071C" w:rsidRPr="000A3FE4" w:rsidRDefault="0073071C" w:rsidP="0073071C">
      <w:pPr>
        <w:pStyle w:val="a7"/>
        <w:adjustRightInd/>
        <w:jc w:val="center"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>蜜　蜂　飼　育　届　・　飼　育　変　更　届</w:t>
      </w:r>
    </w:p>
    <w:p w14:paraId="42C1F113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</w:p>
    <w:p w14:paraId="254A4E81" w14:textId="4928FC6C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="005518C7">
        <w:rPr>
          <w:rFonts w:hint="eastAsia"/>
          <w:sz w:val="22"/>
          <w:szCs w:val="22"/>
        </w:rPr>
        <w:t xml:space="preserve">　</w:t>
      </w:r>
      <w:r w:rsidR="005518C7">
        <w:rPr>
          <w:rFonts w:hAnsi="Times New Roman" w:hint="eastAsia"/>
          <w:sz w:val="22"/>
          <w:szCs w:val="22"/>
        </w:rPr>
        <w:t>令和</w:t>
      </w:r>
      <w:r w:rsidR="00122D34">
        <w:rPr>
          <w:rFonts w:hAnsi="Times New Roman" w:hint="eastAsia"/>
          <w:sz w:val="22"/>
          <w:szCs w:val="22"/>
        </w:rPr>
        <w:t xml:space="preserve">　　</w:t>
      </w:r>
      <w:r w:rsidRPr="000A3FE4">
        <w:rPr>
          <w:rFonts w:hint="eastAsia"/>
          <w:sz w:val="22"/>
          <w:szCs w:val="22"/>
        </w:rPr>
        <w:t>年　　月　　日</w:t>
      </w:r>
    </w:p>
    <w:p w14:paraId="2EB27438" w14:textId="77777777" w:rsidR="0073071C" w:rsidRPr="005518C7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</w:p>
    <w:p w14:paraId="0F215B84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 xml:space="preserve">　　栃木県知事　福田　富一　　様</w:t>
      </w:r>
    </w:p>
    <w:p w14:paraId="0DC0A242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</w:p>
    <w:p w14:paraId="321D8682" w14:textId="77777777" w:rsidR="0073071C" w:rsidRPr="000A3FE4" w:rsidRDefault="0073071C" w:rsidP="00AE2D42">
      <w:pPr>
        <w:pStyle w:val="a7"/>
        <w:adjustRightInd/>
        <w:ind w:firstLineChars="500" w:firstLine="1104"/>
        <w:jc w:val="right"/>
        <w:rPr>
          <w:rFonts w:hAnsi="Times New Roman" w:cs="Times New Roman"/>
          <w:sz w:val="22"/>
          <w:szCs w:val="22"/>
        </w:rPr>
      </w:pP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rFonts w:hint="eastAsia"/>
          <w:sz w:val="22"/>
          <w:szCs w:val="22"/>
        </w:rPr>
        <w:t xml:space="preserve">　　　　　</w:t>
      </w:r>
      <w:r w:rsidRPr="000A3FE4">
        <w:rPr>
          <w:sz w:val="22"/>
          <w:szCs w:val="22"/>
        </w:rPr>
        <w:t xml:space="preserve"> </w:t>
      </w:r>
      <w:r w:rsidRPr="000A3FE4">
        <w:rPr>
          <w:rFonts w:hint="eastAsia"/>
          <w:sz w:val="22"/>
          <w:szCs w:val="22"/>
        </w:rPr>
        <w:t>住　　所</w:t>
      </w:r>
      <w:r w:rsidR="00AE2D42">
        <w:rPr>
          <w:rFonts w:hint="eastAsia"/>
          <w:sz w:val="22"/>
          <w:szCs w:val="22"/>
        </w:rPr>
        <w:t xml:space="preserve">　　　　　　　　　　　　　　　　</w:t>
      </w:r>
    </w:p>
    <w:p w14:paraId="31BDFC79" w14:textId="19AE713D" w:rsidR="0073071C" w:rsidRPr="000A3FE4" w:rsidRDefault="0073071C" w:rsidP="00AE2D42">
      <w:pPr>
        <w:pStyle w:val="a7"/>
        <w:adjustRightInd/>
        <w:ind w:leftChars="100" w:left="201" w:firstLineChars="1550" w:firstLine="3422"/>
        <w:jc w:val="right"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 xml:space="preserve">　　 　　電話番号</w:t>
      </w:r>
      <w:r w:rsidR="00CB763D" w:rsidRPr="00CB763D">
        <w:rPr>
          <w:rFonts w:hint="eastAsia"/>
          <w:sz w:val="22"/>
          <w:szCs w:val="22"/>
          <w:vertAlign w:val="superscript"/>
        </w:rPr>
        <w:t>※１</w:t>
      </w:r>
      <w:r w:rsidR="00AE2D42">
        <w:rPr>
          <w:rFonts w:hint="eastAsia"/>
          <w:sz w:val="22"/>
          <w:szCs w:val="22"/>
        </w:rPr>
        <w:t xml:space="preserve">　</w:t>
      </w:r>
      <w:r w:rsidR="00CB763D">
        <w:rPr>
          <w:rFonts w:hint="eastAsia"/>
          <w:sz w:val="22"/>
          <w:szCs w:val="22"/>
        </w:rPr>
        <w:t xml:space="preserve">　</w:t>
      </w:r>
      <w:r w:rsidR="00AE2D42">
        <w:rPr>
          <w:rFonts w:hint="eastAsia"/>
          <w:sz w:val="22"/>
          <w:szCs w:val="22"/>
        </w:rPr>
        <w:t xml:space="preserve">　　　　　　　　　　　　　</w:t>
      </w:r>
    </w:p>
    <w:p w14:paraId="608B803A" w14:textId="77777777" w:rsidR="0073071C" w:rsidRPr="000A3FE4" w:rsidRDefault="0073071C" w:rsidP="00AE2D42">
      <w:pPr>
        <w:pStyle w:val="a7"/>
        <w:adjustRightInd/>
        <w:jc w:val="right"/>
        <w:rPr>
          <w:rFonts w:hAnsi="Times New Roman" w:cs="Times New Roman"/>
          <w:sz w:val="22"/>
          <w:szCs w:val="22"/>
        </w:rPr>
      </w:pP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sz w:val="22"/>
          <w:szCs w:val="22"/>
        </w:rPr>
        <w:tab/>
      </w:r>
      <w:r w:rsidRPr="000A3FE4">
        <w:rPr>
          <w:rFonts w:hint="eastAsia"/>
          <w:sz w:val="22"/>
          <w:szCs w:val="22"/>
        </w:rPr>
        <w:t xml:space="preserve">　</w:t>
      </w:r>
      <w:r w:rsidRPr="000A3FE4">
        <w:rPr>
          <w:sz w:val="22"/>
          <w:szCs w:val="22"/>
        </w:rPr>
        <w:t xml:space="preserve"> </w:t>
      </w:r>
      <w:r w:rsidR="000A3FE4">
        <w:rPr>
          <w:rFonts w:hint="eastAsia"/>
          <w:sz w:val="22"/>
          <w:szCs w:val="22"/>
        </w:rPr>
        <w:t xml:space="preserve">　　　　氏　　名　　　　　　　　　　　　　　　　</w:t>
      </w:r>
    </w:p>
    <w:p w14:paraId="62C31BD7" w14:textId="77777777" w:rsidR="000A3FE4" w:rsidRPr="000A3FE4" w:rsidRDefault="00BA1236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>
        <w:rPr>
          <w:rFonts w:hAnsi="Times New Roman" w:cs="Times New Roman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D23437" wp14:editId="1929EFD5">
                <wp:simplePos x="0" y="0"/>
                <wp:positionH relativeFrom="column">
                  <wp:posOffset>4175760</wp:posOffset>
                </wp:positionH>
                <wp:positionV relativeFrom="paragraph">
                  <wp:posOffset>170341</wp:posOffset>
                </wp:positionV>
                <wp:extent cx="933450" cy="228600"/>
                <wp:effectExtent l="0" t="0" r="19050" b="1905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B5349" id="Oval 4" o:spid="_x0000_s1026" style="position:absolute;left:0;text-align:left;margin-left:328.8pt;margin-top:13.4pt;width:7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</w:p>
    <w:p w14:paraId="72100116" w14:textId="77777777" w:rsidR="0073071C" w:rsidRPr="000A3FE4" w:rsidRDefault="000A3FE4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rFonts w:hAnsi="Times New Roman" w:cs="Times New Roman" w:hint="eastAsia"/>
          <w:sz w:val="22"/>
          <w:szCs w:val="22"/>
        </w:rPr>
        <w:t xml:space="preserve">　養蜂振興法第３条第１項又は第３項の規定により、下記のとおり</w:t>
      </w:r>
      <w:r>
        <w:rPr>
          <w:rFonts w:hAnsi="Times New Roman" w:cs="Times New Roman" w:hint="eastAsia"/>
          <w:sz w:val="22"/>
          <w:szCs w:val="22"/>
        </w:rPr>
        <w:t>(</w:t>
      </w:r>
      <w:r w:rsidRPr="000A3FE4">
        <w:rPr>
          <w:rFonts w:hAnsi="Times New Roman" w:cs="Times New Roman" w:hint="eastAsia"/>
          <w:sz w:val="22"/>
          <w:szCs w:val="22"/>
        </w:rPr>
        <w:t>蜜蜂飼育届・蜜蜂飼育</w:t>
      </w:r>
      <w:r>
        <w:rPr>
          <w:rFonts w:hAnsi="Times New Roman" w:cs="Times New Roman" w:hint="eastAsia"/>
          <w:sz w:val="22"/>
          <w:szCs w:val="22"/>
        </w:rPr>
        <w:t>変更)</w:t>
      </w:r>
      <w:r w:rsidRPr="000A3FE4">
        <w:rPr>
          <w:rFonts w:hAnsi="Times New Roman" w:cs="Times New Roman" w:hint="eastAsia"/>
          <w:sz w:val="22"/>
          <w:szCs w:val="22"/>
        </w:rPr>
        <w:t>を提出します。</w:t>
      </w:r>
    </w:p>
    <w:p w14:paraId="6B069E1A" w14:textId="77777777" w:rsidR="0073071C" w:rsidRPr="000A3FE4" w:rsidRDefault="0073071C" w:rsidP="0073071C">
      <w:pPr>
        <w:pStyle w:val="a7"/>
        <w:adjustRightInd/>
        <w:jc w:val="center"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>記</w:t>
      </w:r>
    </w:p>
    <w:p w14:paraId="77EC480C" w14:textId="113E8AE1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 xml:space="preserve">１　</w:t>
      </w:r>
      <w:r w:rsidR="00D536E1">
        <w:rPr>
          <w:rFonts w:hAnsi="Times New Roman" w:hint="eastAsia"/>
          <w:sz w:val="22"/>
          <w:szCs w:val="22"/>
        </w:rPr>
        <w:t>令和</w:t>
      </w:r>
      <w:r w:rsidR="00491073">
        <w:rPr>
          <w:rFonts w:hAnsi="Times New Roman" w:hint="eastAsia"/>
          <w:sz w:val="22"/>
          <w:szCs w:val="22"/>
        </w:rPr>
        <w:t xml:space="preserve">　</w:t>
      </w:r>
      <w:r w:rsidR="00063C8C">
        <w:rPr>
          <w:rFonts w:hAnsi="Times New Roman" w:hint="eastAsia"/>
          <w:sz w:val="22"/>
          <w:szCs w:val="22"/>
        </w:rPr>
        <w:t xml:space="preserve">　</w:t>
      </w:r>
      <w:r w:rsidR="00D536E1">
        <w:rPr>
          <w:rFonts w:hint="eastAsia"/>
          <w:sz w:val="22"/>
          <w:szCs w:val="22"/>
        </w:rPr>
        <w:t xml:space="preserve">年　　　月　　</w:t>
      </w:r>
      <w:r w:rsidRPr="000A3FE4">
        <w:rPr>
          <w:rFonts w:hint="eastAsia"/>
          <w:sz w:val="22"/>
          <w:szCs w:val="22"/>
        </w:rPr>
        <w:t>日現在蜜蜂飼育状況</w:t>
      </w:r>
    </w:p>
    <w:tbl>
      <w:tblPr>
        <w:tblW w:w="0" w:type="auto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18"/>
        <w:gridCol w:w="4618"/>
      </w:tblGrid>
      <w:tr w:rsidR="0073071C" w:rsidRPr="000A3FE4" w14:paraId="3AB0A5DF" w14:textId="77777777" w:rsidTr="000A3FE4">
        <w:trPr>
          <w:trHeight w:val="682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4F742" w14:textId="77777777" w:rsidR="0073071C" w:rsidRPr="000A3FE4" w:rsidRDefault="000A3FE4" w:rsidP="000A3FE4">
            <w:pPr>
              <w:pStyle w:val="a7"/>
              <w:spacing w:line="302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A3FE4">
              <w:rPr>
                <w:rFonts w:hAnsi="Times New Roman" w:cs="Times New Roman" w:hint="eastAsia"/>
                <w:sz w:val="22"/>
                <w:szCs w:val="22"/>
              </w:rPr>
              <w:t>飼　育　場　所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E8567" w14:textId="77777777" w:rsidR="0073071C" w:rsidRPr="000A3FE4" w:rsidRDefault="000A3FE4" w:rsidP="000A3FE4">
            <w:pPr>
              <w:pStyle w:val="a7"/>
              <w:spacing w:line="302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A3FE4">
              <w:rPr>
                <w:rFonts w:hAnsi="Times New Roman" w:cs="Times New Roman" w:hint="eastAsia"/>
                <w:sz w:val="22"/>
                <w:szCs w:val="22"/>
              </w:rPr>
              <w:t>飼　育　蜂　群　数</w:t>
            </w:r>
          </w:p>
        </w:tc>
      </w:tr>
      <w:tr w:rsidR="0073071C" w:rsidRPr="000A3FE4" w14:paraId="657BB317" w14:textId="77777777" w:rsidTr="00985B0A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321A" w14:textId="77777777" w:rsidR="0073071C" w:rsidRPr="000A3FE4" w:rsidRDefault="0073071C" w:rsidP="00985B0A">
            <w:pPr>
              <w:pStyle w:val="a7"/>
              <w:spacing w:line="30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3BCDD342" w14:textId="77777777" w:rsidR="0073071C" w:rsidRPr="000A3FE4" w:rsidRDefault="0073071C" w:rsidP="00985B0A">
            <w:pPr>
              <w:pStyle w:val="a7"/>
              <w:spacing w:line="302" w:lineRule="atLeast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4D36" w14:textId="77777777" w:rsidR="0073071C" w:rsidRPr="000A3FE4" w:rsidRDefault="0073071C" w:rsidP="00985B0A">
            <w:pPr>
              <w:pStyle w:val="a7"/>
              <w:spacing w:line="30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2E67A3BD" w14:textId="77777777" w:rsidR="00CB763D" w:rsidRDefault="00CB763D" w:rsidP="00CB763D">
            <w:pPr>
              <w:pStyle w:val="a7"/>
              <w:spacing w:line="302" w:lineRule="atLeast"/>
              <w:rPr>
                <w:rFonts w:hAnsi="Times New Roman" w:cs="Times New Roman"/>
                <w:sz w:val="22"/>
                <w:szCs w:val="22"/>
              </w:rPr>
            </w:pPr>
          </w:p>
          <w:p w14:paraId="5534CBCF" w14:textId="5EC45E6F" w:rsidR="0073071C" w:rsidRPr="000A3FE4" w:rsidRDefault="00AE2D42" w:rsidP="00CB763D">
            <w:pPr>
              <w:pStyle w:val="a7"/>
              <w:spacing w:line="302" w:lineRule="atLeast"/>
              <w:jc w:val="right"/>
              <w:rPr>
                <w:rFonts w:hAnsi="Times New Roman" w:cs="Times New Roman"/>
                <w:sz w:val="22"/>
                <w:szCs w:val="22"/>
              </w:rPr>
            </w:pPr>
            <w:r w:rsidRPr="00AE2D42">
              <w:rPr>
                <w:rFonts w:hAnsi="Times New Roman" w:cs="Times New Roman" w:hint="eastAsia"/>
                <w:sz w:val="22"/>
                <w:szCs w:val="22"/>
              </w:rPr>
              <w:t>（うち日本蜜蜂</w:t>
            </w:r>
            <w:r w:rsidRPr="00AE2D42">
              <w:rPr>
                <w:rFonts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　　　　　　　</w:t>
            </w:r>
            <w:r w:rsidRPr="00AE2D42">
              <w:rPr>
                <w:rFonts w:hAnsi="Times New Roman" w:cs="Times New Roman"/>
                <w:sz w:val="22"/>
                <w:szCs w:val="22"/>
              </w:rPr>
              <w:t>）</w:t>
            </w:r>
          </w:p>
        </w:tc>
      </w:tr>
    </w:tbl>
    <w:p w14:paraId="559272F7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</w:p>
    <w:p w14:paraId="6E514000" w14:textId="27629635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  <w:r w:rsidRPr="000A3FE4">
        <w:rPr>
          <w:rFonts w:hint="eastAsia"/>
          <w:sz w:val="22"/>
          <w:szCs w:val="22"/>
        </w:rPr>
        <w:t xml:space="preserve">２　</w:t>
      </w:r>
      <w:r w:rsidR="005518C7">
        <w:rPr>
          <w:rFonts w:hAnsi="Times New Roman" w:hint="eastAsia"/>
          <w:sz w:val="22"/>
          <w:szCs w:val="22"/>
        </w:rPr>
        <w:t>令和</w:t>
      </w:r>
      <w:r w:rsidR="00491073">
        <w:rPr>
          <w:rFonts w:hAnsi="Times New Roman" w:hint="eastAsia"/>
          <w:sz w:val="22"/>
          <w:szCs w:val="22"/>
        </w:rPr>
        <w:t xml:space="preserve">　</w:t>
      </w:r>
      <w:r w:rsidR="00063C8C">
        <w:rPr>
          <w:rFonts w:hAnsi="Times New Roman" w:hint="eastAsia"/>
          <w:sz w:val="22"/>
          <w:szCs w:val="22"/>
        </w:rPr>
        <w:t xml:space="preserve">　</w:t>
      </w:r>
      <w:r w:rsidRPr="000A3FE4">
        <w:rPr>
          <w:rFonts w:hint="eastAsia"/>
          <w:sz w:val="22"/>
          <w:szCs w:val="22"/>
        </w:rPr>
        <w:t>年蜜蜂飼育計画</w:t>
      </w:r>
      <w:r w:rsidR="00CB763D" w:rsidRPr="00CB763D">
        <w:rPr>
          <w:rFonts w:hint="eastAsia"/>
          <w:sz w:val="22"/>
          <w:szCs w:val="22"/>
          <w:vertAlign w:val="superscript"/>
        </w:rPr>
        <w:t>※３</w:t>
      </w:r>
    </w:p>
    <w:tbl>
      <w:tblPr>
        <w:tblW w:w="9498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20"/>
        <w:gridCol w:w="2576"/>
        <w:gridCol w:w="3402"/>
      </w:tblGrid>
      <w:tr w:rsidR="0073071C" w:rsidRPr="000A3FE4" w14:paraId="208CEC84" w14:textId="77777777" w:rsidTr="00AE2D42">
        <w:trPr>
          <w:trHeight w:val="66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2AC6" w14:textId="142092FB" w:rsidR="0073071C" w:rsidRPr="000A3FE4" w:rsidRDefault="0073071C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>飼　育　場　所</w:t>
            </w:r>
            <w:r w:rsidR="00CB763D" w:rsidRPr="00CB763D">
              <w:rPr>
                <w:rFonts w:cs="ＭＳ Ｐゴシック" w:hint="eastAsia"/>
                <w:color w:val="000000"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C1A0" w14:textId="77777777" w:rsidR="0073071C" w:rsidRPr="000A3FE4" w:rsidRDefault="0073071C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>飼　育　予　定</w:t>
            </w: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br/>
              <w:t>最大計画蜂群数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ECD9" w14:textId="3D133D03" w:rsidR="0073071C" w:rsidRPr="000A3FE4" w:rsidRDefault="0073071C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>飼　育　期　間</w:t>
            </w:r>
          </w:p>
        </w:tc>
      </w:tr>
      <w:tr w:rsidR="0073071C" w:rsidRPr="000A3FE4" w14:paraId="550658E2" w14:textId="77777777" w:rsidTr="00AE2D42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59D2" w14:textId="77777777" w:rsidR="0073071C" w:rsidRDefault="0073071C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14:paraId="7A34AD45" w14:textId="5D65CF1D" w:rsidR="00783894" w:rsidRDefault="00783894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25C780F3" w14:textId="77777777" w:rsidR="00CB763D" w:rsidRDefault="00CB763D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51E8240E" w14:textId="77777777" w:rsidR="00783894" w:rsidRPr="000A3FE4" w:rsidRDefault="00783894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0DD1" w14:textId="77777777" w:rsidR="0073071C" w:rsidRDefault="0073071C" w:rsidP="006F33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200" w:firstLine="442"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366AF7DF" w14:textId="77777777" w:rsidR="00AE2D42" w:rsidRPr="00AE2D42" w:rsidRDefault="00AE2D42" w:rsidP="006F330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AE2D42">
              <w:rPr>
                <w:rFonts w:hAnsi="Times New Roman" w:cs="Times New Roman" w:hint="eastAsia"/>
                <w:sz w:val="22"/>
                <w:szCs w:val="22"/>
              </w:rPr>
              <w:t>（うち日本蜜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蜂　　</w:t>
            </w:r>
            <w:r w:rsidRPr="00AE2D42">
              <w:rPr>
                <w:rFonts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03E6" w14:textId="77777777" w:rsidR="0073071C" w:rsidRPr="000A3FE4" w:rsidRDefault="006A44C3" w:rsidP="0073071C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  </w:t>
            </w:r>
            <w:r w:rsidR="0073071C" w:rsidRPr="000A3FE4">
              <w:rPr>
                <w:rFonts w:cs="ＭＳ Ｐゴシック" w:hint="eastAsia"/>
                <w:color w:val="000000"/>
                <w:sz w:val="22"/>
                <w:szCs w:val="22"/>
              </w:rPr>
              <w:t>月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  </w:t>
            </w:r>
            <w:r w:rsidR="00FB2AE2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73071C"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日から 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 </w:t>
            </w:r>
            <w:r w:rsidR="0073071C"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月　</w:t>
            </w:r>
            <w:r w:rsidR="00FB2AE2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="0073071C" w:rsidRPr="000A3FE4">
              <w:rPr>
                <w:rFonts w:cs="ＭＳ Ｐゴシック" w:hint="eastAsia"/>
                <w:color w:val="000000"/>
                <w:sz w:val="22"/>
                <w:szCs w:val="22"/>
              </w:rPr>
              <w:t>日まで</w:t>
            </w:r>
          </w:p>
        </w:tc>
      </w:tr>
      <w:tr w:rsidR="00FB2AE2" w:rsidRPr="000A3FE4" w14:paraId="08C5A439" w14:textId="77777777" w:rsidTr="00AE2D42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231E" w14:textId="77777777" w:rsidR="003A1460" w:rsidRDefault="003A1460" w:rsidP="00FB2AE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F8CB722" w14:textId="60F9968A" w:rsidR="00FB2AE2" w:rsidRDefault="00FB2AE2" w:rsidP="00FB2AE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14:paraId="045A75D0" w14:textId="77777777" w:rsidR="00783894" w:rsidRDefault="00783894" w:rsidP="00FB2AE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1D6653C1" w14:textId="77777777" w:rsidR="00783894" w:rsidRPr="000A3FE4" w:rsidRDefault="00783894" w:rsidP="00FB2AE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C683" w14:textId="77777777" w:rsidR="00AE2D42" w:rsidRDefault="00FB2AE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ind w:firstLineChars="200" w:firstLine="442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14:paraId="347780A8" w14:textId="77777777" w:rsidR="00FB2AE2" w:rsidRPr="000A3FE4" w:rsidRDefault="00AE2D42" w:rsidP="00CB76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AE2D42">
              <w:rPr>
                <w:rFonts w:hAnsi="Times New Roman" w:cs="Times New Roman" w:hint="eastAsia"/>
                <w:sz w:val="22"/>
                <w:szCs w:val="22"/>
              </w:rPr>
              <w:t>（うち日本蜜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蜂　　</w:t>
            </w:r>
            <w:r w:rsidRPr="00AE2D42">
              <w:rPr>
                <w:rFonts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8A9D" w14:textId="77777777" w:rsidR="00FB2AE2" w:rsidRPr="000A3FE4" w:rsidRDefault="00FB2AE2" w:rsidP="00FB2AE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月　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日から　月　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>日まで</w:t>
            </w:r>
          </w:p>
        </w:tc>
      </w:tr>
      <w:tr w:rsidR="00AE2D42" w:rsidRPr="000A3FE4" w14:paraId="38F98B7B" w14:textId="77777777" w:rsidTr="00AE2D42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C380" w14:textId="467D20D2" w:rsidR="00AE2D42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  <w:p w14:paraId="4960F9D8" w14:textId="77777777" w:rsidR="003A1460" w:rsidRDefault="003A1460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400DC018" w14:textId="77777777" w:rsidR="00AE2D42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  <w:p w14:paraId="6A8F3434" w14:textId="77777777" w:rsidR="00AE2D42" w:rsidRPr="000A3FE4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BB95" w14:textId="77777777" w:rsidR="00CB763D" w:rsidRDefault="00CB763D" w:rsidP="00CB763D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sz w:val="22"/>
                <w:szCs w:val="22"/>
              </w:rPr>
            </w:pPr>
          </w:p>
          <w:p w14:paraId="4FC6A090" w14:textId="7E762F9E" w:rsidR="00AE2D42" w:rsidRPr="000A3FE4" w:rsidRDefault="00CB763D" w:rsidP="003A1460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AE2D42">
              <w:rPr>
                <w:rFonts w:hAnsi="Times New Roman" w:cs="Times New Roman" w:hint="eastAsia"/>
                <w:sz w:val="22"/>
                <w:szCs w:val="22"/>
              </w:rPr>
              <w:t>（うち日本蜜</w:t>
            </w:r>
            <w:r>
              <w:rPr>
                <w:rFonts w:hAnsi="Times New Roman" w:cs="Times New Roman" w:hint="eastAsia"/>
                <w:sz w:val="22"/>
                <w:szCs w:val="22"/>
              </w:rPr>
              <w:t xml:space="preserve">蜂　　</w:t>
            </w:r>
            <w:r w:rsidRPr="00AE2D42">
              <w:rPr>
                <w:rFonts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8769" w14:textId="77777777" w:rsidR="00AE2D42" w:rsidRPr="000A3FE4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月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日から　月</w:t>
            </w:r>
            <w:r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日まで</w:t>
            </w:r>
          </w:p>
        </w:tc>
      </w:tr>
      <w:tr w:rsidR="00AE2D42" w:rsidRPr="000A3FE4" w14:paraId="3F8A06B6" w14:textId="77777777" w:rsidTr="00AE2D42">
        <w:trPr>
          <w:trHeight w:val="46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BD6E" w14:textId="77777777" w:rsidR="00AE2D42" w:rsidRPr="000A3FE4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>年間飼育予定最大計画蜂群数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C5FB" w14:textId="77777777" w:rsidR="00AE2D42" w:rsidRPr="000A3FE4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02938" w14:textId="77777777" w:rsidR="00AE2D42" w:rsidRPr="000A3FE4" w:rsidRDefault="00AE2D42" w:rsidP="00AE2D42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cs="ＭＳ Ｐゴシック"/>
                <w:color w:val="000000"/>
                <w:sz w:val="22"/>
                <w:szCs w:val="22"/>
              </w:rPr>
            </w:pPr>
            <w:r w:rsidRPr="000A3FE4">
              <w:rPr>
                <w:rFonts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2D3044E4" w14:textId="77777777" w:rsidR="0073071C" w:rsidRPr="000A3FE4" w:rsidRDefault="0073071C" w:rsidP="0073071C">
      <w:pPr>
        <w:pStyle w:val="a7"/>
        <w:adjustRightInd/>
        <w:rPr>
          <w:rFonts w:hAnsi="Times New Roman" w:cs="Times New Roman"/>
          <w:sz w:val="22"/>
          <w:szCs w:val="22"/>
        </w:rPr>
      </w:pPr>
    </w:p>
    <w:p w14:paraId="02E8C019" w14:textId="77777777" w:rsidR="00CB763D" w:rsidRPr="00CB763D" w:rsidRDefault="00CB763D" w:rsidP="00CB763D">
      <w:pPr>
        <w:pStyle w:val="a7"/>
        <w:adjustRightInd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３</w:t>
      </w:r>
      <w:r w:rsidRPr="00CB763D">
        <w:rPr>
          <w:sz w:val="22"/>
          <w:szCs w:val="22"/>
        </w:rPr>
        <w:t xml:space="preserve"> 個人情報の取扱いに当たっては以下の内容について、同意します。</w:t>
      </w:r>
    </w:p>
    <w:p w14:paraId="0E9117AA" w14:textId="30F2E7D6" w:rsidR="00CB763D" w:rsidRPr="00CB763D" w:rsidRDefault="00CB763D" w:rsidP="00CB763D">
      <w:pPr>
        <w:pStyle w:val="a7"/>
        <w:numPr>
          <w:ilvl w:val="0"/>
          <w:numId w:val="1"/>
        </w:numPr>
        <w:adjustRightInd/>
        <w:ind w:leftChars="100" w:left="422" w:hangingChars="100" w:hanging="221"/>
        <w:rPr>
          <w:sz w:val="22"/>
          <w:szCs w:val="22"/>
        </w:rPr>
      </w:pPr>
      <w:r w:rsidRPr="00CB763D">
        <w:rPr>
          <w:sz w:val="22"/>
          <w:szCs w:val="22"/>
        </w:rPr>
        <w:t xml:space="preserve"> 個人情報の利用目的：都道府県は、養蜂の振興（蜂群の配置調整、蜜蜂の防</w:t>
      </w:r>
      <w:r w:rsidRPr="00CB763D">
        <w:rPr>
          <w:rFonts w:hint="eastAsia"/>
          <w:sz w:val="22"/>
          <w:szCs w:val="22"/>
        </w:rPr>
        <w:t>疫、農薬被害の防止及びその他の養蜂の振興）に必要な範囲内においてのみ利用する。</w:t>
      </w:r>
    </w:p>
    <w:p w14:paraId="4755C3C0" w14:textId="7E14A20D" w:rsidR="00CB763D" w:rsidRPr="00CB763D" w:rsidRDefault="00CB763D" w:rsidP="00CB763D">
      <w:pPr>
        <w:pStyle w:val="a7"/>
        <w:numPr>
          <w:ilvl w:val="0"/>
          <w:numId w:val="1"/>
        </w:numPr>
        <w:adjustRightInd/>
        <w:ind w:leftChars="100"/>
        <w:rPr>
          <w:sz w:val="22"/>
          <w:szCs w:val="22"/>
        </w:rPr>
      </w:pPr>
      <w:r w:rsidRPr="00CB763D">
        <w:rPr>
          <w:sz w:val="22"/>
          <w:szCs w:val="22"/>
        </w:rPr>
        <w:t>個人情報の第三者への提供：都道府県は、個人情報を第三者に提供するに当</w:t>
      </w:r>
      <w:r w:rsidRPr="00CB763D">
        <w:rPr>
          <w:rFonts w:hint="eastAsia"/>
          <w:sz w:val="22"/>
          <w:szCs w:val="22"/>
        </w:rPr>
        <w:t>たり、次の場合を除き、本人の同意なく第三者に個人情報を提供しない。</w:t>
      </w:r>
    </w:p>
    <w:p w14:paraId="4043777D" w14:textId="77777777" w:rsidR="00CB763D" w:rsidRPr="00CB763D" w:rsidRDefault="00CB763D" w:rsidP="00CB763D">
      <w:pPr>
        <w:pStyle w:val="a7"/>
        <w:adjustRightInd/>
        <w:ind w:firstLineChars="200" w:firstLine="442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・法令に基づく場合</w:t>
      </w:r>
    </w:p>
    <w:p w14:paraId="462D470F" w14:textId="0731CA37" w:rsidR="00CB763D" w:rsidRDefault="00CB763D" w:rsidP="00CB763D">
      <w:pPr>
        <w:pStyle w:val="a7"/>
        <w:adjustRightInd/>
        <w:ind w:leftChars="200" w:left="623" w:hangingChars="100" w:hanging="221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・都道府県の管理監督の下、蜂群の配置調整、蜜蜂の防疫、農薬被害の防止及びその他養蜂の振興に必要な範囲内で関係者（蜜蜂飼育者、市町村、他の都道府県）並びに関係機関等の協力が必要な場合</w:t>
      </w:r>
    </w:p>
    <w:p w14:paraId="594ED0F2" w14:textId="77777777" w:rsidR="006F3300" w:rsidRDefault="006F3300" w:rsidP="00CB763D">
      <w:pPr>
        <w:pStyle w:val="a7"/>
        <w:adjustRightInd/>
        <w:ind w:leftChars="200" w:left="623" w:hangingChars="100" w:hanging="221"/>
        <w:rPr>
          <w:sz w:val="22"/>
          <w:szCs w:val="22"/>
        </w:rPr>
      </w:pPr>
    </w:p>
    <w:p w14:paraId="48137081" w14:textId="77777777" w:rsidR="006F3300" w:rsidRPr="00CB763D" w:rsidRDefault="006F3300" w:rsidP="00CB763D">
      <w:pPr>
        <w:pStyle w:val="a7"/>
        <w:adjustRightInd/>
        <w:ind w:leftChars="200" w:left="623" w:hangingChars="100" w:hanging="221"/>
        <w:rPr>
          <w:sz w:val="22"/>
          <w:szCs w:val="22"/>
        </w:rPr>
      </w:pPr>
    </w:p>
    <w:p w14:paraId="520BD946" w14:textId="77777777" w:rsidR="00CB763D" w:rsidRPr="00CB763D" w:rsidRDefault="00CB763D" w:rsidP="00CB763D">
      <w:pPr>
        <w:pStyle w:val="a7"/>
        <w:adjustRightInd/>
        <w:ind w:firstLineChars="100" w:firstLine="221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lastRenderedPageBreak/>
        <w:t>備考</w:t>
      </w:r>
    </w:p>
    <w:p w14:paraId="2B9B2F91" w14:textId="77777777" w:rsidR="00CB763D" w:rsidRPr="00CB763D" w:rsidRDefault="00CB763D" w:rsidP="00601AAD">
      <w:pPr>
        <w:pStyle w:val="a7"/>
        <w:adjustRightInd/>
        <w:ind w:firstLineChars="200" w:firstLine="442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※１電話番号は、常時連絡が取れる携帯電話等が望ましい。</w:t>
      </w:r>
    </w:p>
    <w:p w14:paraId="76EE733C" w14:textId="1EC33456" w:rsidR="00CB763D" w:rsidRPr="00CB763D" w:rsidRDefault="00CB763D" w:rsidP="00601AAD">
      <w:pPr>
        <w:pStyle w:val="a7"/>
        <w:adjustRightInd/>
        <w:ind w:leftChars="200" w:left="623" w:hangingChars="100" w:hanging="221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※２飼育場所は、巣箱の配置場所が確認できる情報（番地、号並びに必要に応じ緯度及び経度）を記入すること。なお、地図の添付等でも可とする。</w:t>
      </w:r>
    </w:p>
    <w:p w14:paraId="34C7C9F2" w14:textId="32F79FFA" w:rsidR="00CB763D" w:rsidRDefault="00CB763D" w:rsidP="00601AAD">
      <w:pPr>
        <w:pStyle w:val="a7"/>
        <w:adjustRightInd/>
        <w:ind w:firstLineChars="200" w:firstLine="442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※３飼育計画は１月１日から</w:t>
      </w:r>
      <w:r w:rsidRPr="00CB763D">
        <w:rPr>
          <w:sz w:val="22"/>
          <w:szCs w:val="22"/>
        </w:rPr>
        <w:t>12 月31 日までについて記入すること。</w:t>
      </w:r>
    </w:p>
    <w:p w14:paraId="60C0F8C2" w14:textId="77777777" w:rsidR="003A1460" w:rsidRPr="00CB763D" w:rsidRDefault="003A1460" w:rsidP="00CB763D">
      <w:pPr>
        <w:pStyle w:val="a7"/>
        <w:adjustRightInd/>
        <w:ind w:firstLineChars="100" w:firstLine="221"/>
        <w:rPr>
          <w:sz w:val="22"/>
          <w:szCs w:val="22"/>
        </w:rPr>
      </w:pPr>
    </w:p>
    <w:p w14:paraId="6F9B1A35" w14:textId="77777777" w:rsidR="00CB763D" w:rsidRPr="00CB763D" w:rsidRDefault="00CB763D" w:rsidP="00CB763D">
      <w:pPr>
        <w:pStyle w:val="a7"/>
        <w:adjustRightInd/>
        <w:ind w:firstLineChars="100" w:firstLine="221"/>
        <w:rPr>
          <w:sz w:val="22"/>
          <w:szCs w:val="22"/>
        </w:rPr>
      </w:pPr>
      <w:r w:rsidRPr="00CB763D">
        <w:rPr>
          <w:rFonts w:hint="eastAsia"/>
          <w:sz w:val="22"/>
          <w:szCs w:val="22"/>
        </w:rPr>
        <w:t>【提出に当たっての留意事項】</w:t>
      </w:r>
    </w:p>
    <w:p w14:paraId="645BE27C" w14:textId="37898D1F" w:rsidR="006D5F08" w:rsidRPr="00783894" w:rsidRDefault="00CB763D" w:rsidP="00601AAD">
      <w:pPr>
        <w:pStyle w:val="a7"/>
        <w:adjustRightInd/>
        <w:ind w:leftChars="200" w:left="402" w:firstLineChars="100" w:firstLine="221"/>
        <w:rPr>
          <w:rFonts w:hAnsi="Times New Roman" w:cs="Times New Roman"/>
          <w:sz w:val="22"/>
          <w:szCs w:val="22"/>
        </w:rPr>
      </w:pPr>
      <w:r w:rsidRPr="00CB763D">
        <w:rPr>
          <w:rFonts w:hint="eastAsia"/>
          <w:sz w:val="22"/>
          <w:szCs w:val="22"/>
        </w:rPr>
        <w:t>養蜂振興法第８条第１項の規定に基づき、都道府県は、蜂群配置の適正の確保及び防疫の迅速かつ的確な実施を図るため、蜂群配置に係る調整等の必要な措置を講じるものとされており、蜜蜂の飼育を行うに当たっては、周辺の蜜蜂飼育者と配置調整が必要となる場合があります。本届出の提出後、同法第８条第２項の規定に基づき、都道府県から、蜂群配置に係る調整等のため特に必要があると認めるときは、蜜蜂の飼育の状況等に関し、必要な協力を求められることがあります。</w:t>
      </w:r>
    </w:p>
    <w:sectPr w:rsidR="006D5F08" w:rsidRPr="00783894" w:rsidSect="0073071C">
      <w:pgSz w:w="11906" w:h="16838"/>
      <w:pgMar w:top="1276" w:right="1134" w:bottom="794" w:left="1134" w:header="720" w:footer="720" w:gutter="0"/>
      <w:pgNumType w:start="1"/>
      <w:cols w:space="720"/>
      <w:noEndnote/>
      <w:docGrid w:type="linesAndChars" w:linePitch="301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83BD8" w14:textId="77777777" w:rsidR="00786362" w:rsidRDefault="00786362" w:rsidP="0073071C">
      <w:r>
        <w:separator/>
      </w:r>
    </w:p>
  </w:endnote>
  <w:endnote w:type="continuationSeparator" w:id="0">
    <w:p w14:paraId="1E2D4F4B" w14:textId="77777777" w:rsidR="00786362" w:rsidRDefault="00786362" w:rsidP="0073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29B9" w14:textId="77777777" w:rsidR="00786362" w:rsidRDefault="00786362" w:rsidP="0073071C">
      <w:r>
        <w:separator/>
      </w:r>
    </w:p>
  </w:footnote>
  <w:footnote w:type="continuationSeparator" w:id="0">
    <w:p w14:paraId="11E025AB" w14:textId="77777777" w:rsidR="00786362" w:rsidRDefault="00786362" w:rsidP="0073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773FB"/>
    <w:multiLevelType w:val="hybridMultilevel"/>
    <w:tmpl w:val="2B2CAD34"/>
    <w:lvl w:ilvl="0" w:tplc="EE4EA568">
      <w:start w:val="1"/>
      <w:numFmt w:val="decimalEnclosedCircle"/>
      <w:lvlText w:val="%1"/>
      <w:lvlJc w:val="left"/>
      <w:pPr>
        <w:ind w:left="5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num w:numId="1" w16cid:durableId="206797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1C"/>
    <w:rsid w:val="00053CE4"/>
    <w:rsid w:val="00063C8C"/>
    <w:rsid w:val="00083955"/>
    <w:rsid w:val="000A3FE4"/>
    <w:rsid w:val="000B74F8"/>
    <w:rsid w:val="00122D34"/>
    <w:rsid w:val="00177E93"/>
    <w:rsid w:val="002772D5"/>
    <w:rsid w:val="002C2687"/>
    <w:rsid w:val="003A1460"/>
    <w:rsid w:val="003F36CA"/>
    <w:rsid w:val="00417C9A"/>
    <w:rsid w:val="004851B8"/>
    <w:rsid w:val="00491073"/>
    <w:rsid w:val="004D29D9"/>
    <w:rsid w:val="004D7FFC"/>
    <w:rsid w:val="005518C7"/>
    <w:rsid w:val="005A74B1"/>
    <w:rsid w:val="005C528E"/>
    <w:rsid w:val="00601AAD"/>
    <w:rsid w:val="006A44C3"/>
    <w:rsid w:val="006D5F08"/>
    <w:rsid w:val="006E6CF1"/>
    <w:rsid w:val="006F3300"/>
    <w:rsid w:val="0073071C"/>
    <w:rsid w:val="00783894"/>
    <w:rsid w:val="00786362"/>
    <w:rsid w:val="00790172"/>
    <w:rsid w:val="00794604"/>
    <w:rsid w:val="007949D4"/>
    <w:rsid w:val="00810E58"/>
    <w:rsid w:val="00876D94"/>
    <w:rsid w:val="00890464"/>
    <w:rsid w:val="008D2B87"/>
    <w:rsid w:val="00930AA7"/>
    <w:rsid w:val="0094068B"/>
    <w:rsid w:val="00987B39"/>
    <w:rsid w:val="009F5948"/>
    <w:rsid w:val="00A7198C"/>
    <w:rsid w:val="00AE2D42"/>
    <w:rsid w:val="00B75FE8"/>
    <w:rsid w:val="00BA1236"/>
    <w:rsid w:val="00BE305C"/>
    <w:rsid w:val="00BE652B"/>
    <w:rsid w:val="00C24F1F"/>
    <w:rsid w:val="00CB6A7E"/>
    <w:rsid w:val="00CB763D"/>
    <w:rsid w:val="00D536E1"/>
    <w:rsid w:val="00E55372"/>
    <w:rsid w:val="00FB1707"/>
    <w:rsid w:val="00FB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4A520"/>
  <w15:docId w15:val="{29C2FBFA-0B3F-4442-8AD2-967137D3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63D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71C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3071C"/>
  </w:style>
  <w:style w:type="paragraph" w:styleId="a5">
    <w:name w:val="footer"/>
    <w:basedOn w:val="a"/>
    <w:link w:val="a6"/>
    <w:uiPriority w:val="99"/>
    <w:unhideWhenUsed/>
    <w:rsid w:val="0073071C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3071C"/>
  </w:style>
  <w:style w:type="paragraph" w:customStyle="1" w:styleId="a7">
    <w:name w:val="標準(太郎文書スタイル)"/>
    <w:uiPriority w:val="99"/>
    <w:rsid w:val="0073071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75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5FE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市川　佳奈</cp:lastModifiedBy>
  <cp:revision>17</cp:revision>
  <cp:lastPrinted>2025-01-08T06:14:00Z</cp:lastPrinted>
  <dcterms:created xsi:type="dcterms:W3CDTF">2021-12-20T05:28:00Z</dcterms:created>
  <dcterms:modified xsi:type="dcterms:W3CDTF">2025-12-22T05:50:00Z</dcterms:modified>
</cp:coreProperties>
</file>