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4C6F" w14:textId="77777777" w:rsidR="008B7822" w:rsidRPr="00247825" w:rsidRDefault="008B7822" w:rsidP="008B7822">
      <w:pPr>
        <w:rPr>
          <w:rFonts w:ascii="ＭＳ ゴシック" w:eastAsia="ＭＳ ゴシック" w:hAnsi="ＭＳ ゴシック"/>
          <w:color w:val="000000" w:themeColor="text1"/>
        </w:rPr>
      </w:pPr>
      <w:r w:rsidRPr="00247825">
        <w:rPr>
          <w:rFonts w:ascii="ＭＳ ゴシック" w:eastAsia="ＭＳ ゴシック" w:hAnsi="ＭＳ ゴシック" w:hint="eastAsia"/>
          <w:color w:val="000000" w:themeColor="text1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</w:rPr>
        <w:t>別紙３</w:t>
      </w:r>
      <w:r w:rsidRPr="002478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F36225B" w14:textId="77777777" w:rsidR="008B7822" w:rsidRDefault="008B7822" w:rsidP="008B7822">
      <w:pPr>
        <w:jc w:val="center"/>
        <w:rPr>
          <w:rFonts w:ascii="ＭＳ 明朝" w:eastAsia="ＭＳ 明朝" w:hAnsi="ＭＳ 明朝"/>
          <w:color w:val="000000" w:themeColor="text1"/>
        </w:rPr>
      </w:pPr>
      <w:r w:rsidRPr="0024782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年度</w:t>
      </w:r>
      <w:r w:rsidRPr="004236FD">
        <w:rPr>
          <w:rFonts w:ascii="ＭＳ ゴシック" w:eastAsia="ＭＳ ゴシック" w:hAnsi="ＭＳ ゴシック" w:hint="eastAsia"/>
          <w:color w:val="000000" w:themeColor="text1"/>
          <w:sz w:val="22"/>
        </w:rPr>
        <w:t>新規就農者定着緊急支援事業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支出内訳</w:t>
      </w:r>
      <w:r w:rsidRPr="00247825">
        <w:rPr>
          <w:rFonts w:ascii="ＭＳ ゴシック" w:eastAsia="ＭＳ ゴシック" w:hAnsi="ＭＳ ゴシック" w:hint="eastAsia"/>
          <w:color w:val="000000" w:themeColor="text1"/>
          <w:sz w:val="22"/>
        </w:rPr>
        <w:t>書</w:t>
      </w:r>
    </w:p>
    <w:p w14:paraId="2AD0C36B" w14:textId="77777777" w:rsidR="008B7822" w:rsidRDefault="008B7822" w:rsidP="008B7822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5E5A8DA" w14:textId="77777777" w:rsidR="008B7822" w:rsidRDefault="008B7822" w:rsidP="008B7822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68B89E2" w14:textId="77777777" w:rsidR="008B7822" w:rsidRDefault="008B7822" w:rsidP="008B782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（申請者）　　　　　　　　　　　</w:t>
      </w:r>
    </w:p>
    <w:p w14:paraId="6235A95F" w14:textId="77777777" w:rsidR="008B7822" w:rsidRDefault="008B7822" w:rsidP="008B7822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5F1FA1">
        <w:rPr>
          <w:rFonts w:ascii="ＭＳ 明朝" w:eastAsia="ＭＳ 明朝" w:hAnsi="ＭＳ 明朝" w:hint="eastAsia"/>
          <w:color w:val="000000" w:themeColor="text1"/>
          <w:u w:val="single"/>
        </w:rPr>
        <w:t xml:space="preserve">氏名：　　　　　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5F1FA1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14:paraId="3FAF8E88" w14:textId="77777777" w:rsidR="008B7822" w:rsidRDefault="008B7822" w:rsidP="008B7822">
      <w:pPr>
        <w:jc w:val="right"/>
        <w:rPr>
          <w:rFonts w:ascii="ＭＳ 明朝" w:eastAsia="ＭＳ 明朝" w:hAnsi="ＭＳ 明朝"/>
          <w:color w:val="000000" w:themeColor="text1"/>
          <w:u w:val="single"/>
        </w:rPr>
      </w:pPr>
    </w:p>
    <w:p w14:paraId="4CFBDC42" w14:textId="77777777" w:rsidR="008B7822" w:rsidRPr="005F1FA1" w:rsidRDefault="008B7822" w:rsidP="008B7822">
      <w:pPr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753DBC8B" w14:textId="77777777" w:rsidR="008B7822" w:rsidRPr="00247825" w:rsidRDefault="008B7822" w:rsidP="008B7822">
      <w:pPr>
        <w:ind w:firstLineChars="5000" w:firstLine="10500"/>
        <w:rPr>
          <w:rFonts w:ascii="ＭＳ 明朝" w:eastAsia="ＭＳ 明朝" w:hAnsi="ＭＳ 明朝"/>
          <w:color w:val="000000" w:themeColor="text1"/>
        </w:rPr>
      </w:pPr>
      <w:r w:rsidRPr="004236FD">
        <w:rPr>
          <w:rFonts w:ascii="ＭＳ 明朝" w:eastAsia="ＭＳ 明朝" w:hAnsi="ＭＳ 明朝" w:hint="eastAsia"/>
          <w:color w:val="000000" w:themeColor="text1"/>
        </w:rPr>
        <w:t>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20"/>
        <w:gridCol w:w="1582"/>
        <w:gridCol w:w="1701"/>
        <w:gridCol w:w="1268"/>
      </w:tblGrid>
      <w:tr w:rsidR="008B7822" w:rsidRPr="00247825" w14:paraId="30AB1445" w14:textId="77777777" w:rsidTr="00A20007">
        <w:trPr>
          <w:trHeight w:val="533"/>
        </w:trPr>
        <w:tc>
          <w:tcPr>
            <w:tcW w:w="2689" w:type="dxa"/>
            <w:vMerge w:val="restart"/>
            <w:vAlign w:val="center"/>
          </w:tcPr>
          <w:p w14:paraId="5C772844" w14:textId="7D872772" w:rsidR="008B7822" w:rsidRPr="00247825" w:rsidRDefault="008B7822" w:rsidP="00A20007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</w:p>
        </w:tc>
        <w:tc>
          <w:tcPr>
            <w:tcW w:w="1820" w:type="dxa"/>
            <w:vMerge w:val="restart"/>
            <w:vAlign w:val="center"/>
          </w:tcPr>
          <w:p w14:paraId="625097A3" w14:textId="12EC0C92" w:rsidR="008B7822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総事業費（円）</w:t>
            </w:r>
          </w:p>
          <w:p w14:paraId="3A37F59F" w14:textId="0FD6B100" w:rsidR="0056447D" w:rsidRDefault="0056447D" w:rsidP="0056447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D62760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【Ａ＝Ｂ＋Ｃ】</w:t>
            </w:r>
          </w:p>
        </w:tc>
        <w:tc>
          <w:tcPr>
            <w:tcW w:w="3283" w:type="dxa"/>
            <w:gridSpan w:val="2"/>
            <w:vAlign w:val="center"/>
          </w:tcPr>
          <w:p w14:paraId="5AB15B93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負担区分</w:t>
            </w:r>
          </w:p>
        </w:tc>
        <w:tc>
          <w:tcPr>
            <w:tcW w:w="1268" w:type="dxa"/>
            <w:vMerge w:val="restart"/>
            <w:vAlign w:val="center"/>
          </w:tcPr>
          <w:p w14:paraId="6112FE1A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8B7822" w:rsidRPr="00247825" w14:paraId="68900AD4" w14:textId="77777777" w:rsidTr="00A20007">
        <w:trPr>
          <w:trHeight w:val="838"/>
        </w:trPr>
        <w:tc>
          <w:tcPr>
            <w:tcW w:w="2689" w:type="dxa"/>
            <w:vMerge/>
            <w:vAlign w:val="center"/>
          </w:tcPr>
          <w:p w14:paraId="2E357954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547C5252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14:paraId="406F0694" w14:textId="77777777" w:rsidR="008B7822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県費（円）</w:t>
            </w:r>
          </w:p>
          <w:p w14:paraId="7E5C4017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【Ｂ】</w:t>
            </w:r>
          </w:p>
        </w:tc>
        <w:tc>
          <w:tcPr>
            <w:tcW w:w="1701" w:type="dxa"/>
            <w:vAlign w:val="center"/>
          </w:tcPr>
          <w:p w14:paraId="3413BAE0" w14:textId="77777777" w:rsidR="008B7822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その他（円）</w:t>
            </w:r>
          </w:p>
          <w:p w14:paraId="73F4FB6A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【Ｃ】</w:t>
            </w:r>
          </w:p>
        </w:tc>
        <w:tc>
          <w:tcPr>
            <w:tcW w:w="1268" w:type="dxa"/>
            <w:vMerge/>
            <w:vAlign w:val="center"/>
          </w:tcPr>
          <w:p w14:paraId="185DFBC2" w14:textId="77777777" w:rsidR="008B7822" w:rsidRPr="00247825" w:rsidRDefault="008B7822" w:rsidP="00A200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7822" w:rsidRPr="00247825" w14:paraId="69461C93" w14:textId="77777777" w:rsidTr="00A20007">
        <w:trPr>
          <w:trHeight w:val="283"/>
        </w:trPr>
        <w:tc>
          <w:tcPr>
            <w:tcW w:w="2689" w:type="dxa"/>
          </w:tcPr>
          <w:p w14:paraId="7A9976A3" w14:textId="77777777" w:rsidR="004311CB" w:rsidRDefault="0085490A" w:rsidP="004311CB">
            <w:pPr>
              <w:spacing w:line="480" w:lineRule="auto"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12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新規就農者定着緊急支援</w:t>
            </w:r>
          </w:p>
          <w:p w14:paraId="0CDB8636" w14:textId="0B4BEB95" w:rsidR="008B7822" w:rsidRPr="00247825" w:rsidRDefault="0085490A" w:rsidP="004311CB">
            <w:pPr>
              <w:spacing w:line="480" w:lineRule="auto"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512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</w:p>
        </w:tc>
        <w:tc>
          <w:tcPr>
            <w:tcW w:w="1820" w:type="dxa"/>
            <w:vAlign w:val="center"/>
          </w:tcPr>
          <w:p w14:paraId="5CB87BCA" w14:textId="77777777" w:rsidR="008B7822" w:rsidRPr="00247825" w:rsidRDefault="008B7822" w:rsidP="00A20007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14:paraId="2C71DABD" w14:textId="77777777" w:rsidR="008B7822" w:rsidRPr="00247825" w:rsidRDefault="008B7822" w:rsidP="00A20007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E13CC9" w14:textId="77777777" w:rsidR="008B7822" w:rsidRPr="00247825" w:rsidRDefault="008B7822" w:rsidP="00A20007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14:paraId="29E5A05F" w14:textId="77777777" w:rsidR="008B7822" w:rsidRPr="00247825" w:rsidRDefault="008B7822" w:rsidP="00A20007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7822" w:rsidRPr="00247825" w14:paraId="10B741E8" w14:textId="77777777" w:rsidTr="006B2928">
        <w:trPr>
          <w:trHeight w:val="1078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41C318DB" w14:textId="77777777" w:rsidR="008B7822" w:rsidRPr="00247825" w:rsidRDefault="008B7822" w:rsidP="006B2928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749D6126" w14:textId="77777777" w:rsidR="008B7822" w:rsidRPr="00247825" w:rsidRDefault="008B7822" w:rsidP="006B292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14:paraId="54A4D59B" w14:textId="77777777" w:rsidR="008B7822" w:rsidRPr="00247825" w:rsidRDefault="008B7822" w:rsidP="006B292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2A37D3D" w14:textId="77777777" w:rsidR="008B7822" w:rsidRPr="00247825" w:rsidRDefault="008B7822" w:rsidP="006B292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65087682" w14:textId="77777777" w:rsidR="008B7822" w:rsidRPr="00247825" w:rsidRDefault="008B7822" w:rsidP="006B292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1680B3D" w14:textId="77777777" w:rsidR="008B7822" w:rsidRPr="00247825" w:rsidRDefault="008B7822" w:rsidP="008B7822">
      <w:pPr>
        <w:rPr>
          <w:rFonts w:ascii="ＭＳ 明朝" w:eastAsia="ＭＳ 明朝" w:hAnsi="ＭＳ 明朝"/>
          <w:color w:val="000000" w:themeColor="text1"/>
        </w:rPr>
      </w:pPr>
    </w:p>
    <w:p w14:paraId="6F841892" w14:textId="77777777" w:rsidR="008B7822" w:rsidRDefault="008B7822" w:rsidP="008B782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6"/>
        <w:gridCol w:w="1984"/>
      </w:tblGrid>
      <w:tr w:rsidR="008B7822" w14:paraId="662236F5" w14:textId="77777777" w:rsidTr="00A92FA2">
        <w:trPr>
          <w:trHeight w:val="865"/>
        </w:trPr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39AF8B15" w14:textId="56C37187" w:rsidR="008B7822" w:rsidRDefault="008B7822" w:rsidP="00A2000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① 補助額合計【Ｂ】　</w:t>
            </w:r>
            <w:r w:rsidRPr="00044D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（千円未満切り捨て）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7769CA" w14:textId="77777777" w:rsidR="008B7822" w:rsidRDefault="008B7822" w:rsidP="00A2000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7822" w14:paraId="322C07EC" w14:textId="77777777" w:rsidTr="00A92FA2">
        <w:trPr>
          <w:trHeight w:val="865"/>
        </w:trPr>
        <w:tc>
          <w:tcPr>
            <w:tcW w:w="6236" w:type="dxa"/>
            <w:tcBorders>
              <w:bottom w:val="double" w:sz="4" w:space="0" w:color="auto"/>
            </w:tcBorders>
            <w:vAlign w:val="center"/>
          </w:tcPr>
          <w:p w14:paraId="49A34745" w14:textId="77777777" w:rsidR="008B7822" w:rsidRPr="00451322" w:rsidRDefault="008B7822" w:rsidP="00A2000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② 交付決定通知書記載の補助</w:t>
            </w:r>
            <w:r w:rsidRPr="00451322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  <w:p w14:paraId="17F1FBFC" w14:textId="77777777" w:rsidR="008B7822" w:rsidRPr="00044D90" w:rsidRDefault="008B7822" w:rsidP="00A2000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51322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Pr="00451322">
              <w:rPr>
                <w:rFonts w:ascii="ＭＳ 明朝" w:eastAsia="ＭＳ 明朝" w:hAnsi="ＭＳ 明朝" w:hint="eastAsia"/>
                <w:color w:val="000000" w:themeColor="text1"/>
              </w:rPr>
              <w:t>額を変更した場合は変更後の額）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95CA4D3" w14:textId="77777777" w:rsidR="008B7822" w:rsidRPr="00044D90" w:rsidRDefault="008B7822" w:rsidP="00A2000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7822" w14:paraId="2576CDB2" w14:textId="77777777" w:rsidTr="00A92FA2">
        <w:trPr>
          <w:trHeight w:val="865"/>
        </w:trPr>
        <w:tc>
          <w:tcPr>
            <w:tcW w:w="6236" w:type="dxa"/>
            <w:tcBorders>
              <w:top w:val="double" w:sz="4" w:space="0" w:color="auto"/>
            </w:tcBorders>
            <w:vAlign w:val="center"/>
          </w:tcPr>
          <w:p w14:paraId="5E38B755" w14:textId="77777777" w:rsidR="008B7822" w:rsidRDefault="008B7822" w:rsidP="00A2000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交付を受ける補助額　（</w:t>
            </w:r>
            <w:r w:rsidRPr="00044D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①または②のいずれか低い金額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0DE2679" w14:textId="77777777" w:rsidR="008B7822" w:rsidRDefault="008B7822" w:rsidP="00A2000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9BDE20E" w14:textId="77777777" w:rsidR="008B7822" w:rsidRPr="00451322" w:rsidRDefault="008B7822" w:rsidP="008B7822">
      <w:pPr>
        <w:rPr>
          <w:rFonts w:ascii="ＭＳ 明朝" w:eastAsia="ＭＳ 明朝" w:hAnsi="ＭＳ 明朝"/>
          <w:color w:val="000000" w:themeColor="text1"/>
        </w:rPr>
      </w:pPr>
    </w:p>
    <w:p w14:paraId="6F11E729" w14:textId="77777777" w:rsidR="008B7822" w:rsidRPr="008B7822" w:rsidRDefault="008B7822">
      <w:pPr>
        <w:rPr>
          <w:rFonts w:ascii="ＭＳ 明朝" w:eastAsia="ＭＳ 明朝" w:hAnsi="ＭＳ 明朝"/>
          <w:color w:val="000000" w:themeColor="text1"/>
        </w:rPr>
      </w:pPr>
    </w:p>
    <w:sectPr w:rsidR="008B7822" w:rsidRPr="008B7822" w:rsidSect="005F1FA1">
      <w:pgSz w:w="11906" w:h="16838" w:code="9"/>
      <w:pgMar w:top="1418" w:right="1418" w:bottom="141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B4D1" w14:textId="77777777" w:rsidR="00420D19" w:rsidRDefault="00420D19" w:rsidP="00CF1F48">
      <w:r>
        <w:separator/>
      </w:r>
    </w:p>
  </w:endnote>
  <w:endnote w:type="continuationSeparator" w:id="0">
    <w:p w14:paraId="62A99304" w14:textId="77777777" w:rsidR="00420D19" w:rsidRDefault="00420D19" w:rsidP="00CF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4323" w14:textId="77777777" w:rsidR="00420D19" w:rsidRDefault="00420D19" w:rsidP="00CF1F48">
      <w:r>
        <w:separator/>
      </w:r>
    </w:p>
  </w:footnote>
  <w:footnote w:type="continuationSeparator" w:id="0">
    <w:p w14:paraId="72CEC22F" w14:textId="77777777" w:rsidR="00420D19" w:rsidRDefault="00420D19" w:rsidP="00CF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E7"/>
    <w:rsid w:val="000C0931"/>
    <w:rsid w:val="0018395A"/>
    <w:rsid w:val="001A21B9"/>
    <w:rsid w:val="001D31A9"/>
    <w:rsid w:val="00247825"/>
    <w:rsid w:val="002967B7"/>
    <w:rsid w:val="003300E9"/>
    <w:rsid w:val="00340E18"/>
    <w:rsid w:val="0039381B"/>
    <w:rsid w:val="00420D19"/>
    <w:rsid w:val="004236FD"/>
    <w:rsid w:val="0043052D"/>
    <w:rsid w:val="004311CB"/>
    <w:rsid w:val="004C7220"/>
    <w:rsid w:val="004E4376"/>
    <w:rsid w:val="004F2CA2"/>
    <w:rsid w:val="00540923"/>
    <w:rsid w:val="0056447D"/>
    <w:rsid w:val="005F1FA1"/>
    <w:rsid w:val="00636252"/>
    <w:rsid w:val="0066320B"/>
    <w:rsid w:val="006976DA"/>
    <w:rsid w:val="006B2928"/>
    <w:rsid w:val="006E1E63"/>
    <w:rsid w:val="00705C30"/>
    <w:rsid w:val="007805E7"/>
    <w:rsid w:val="00806F66"/>
    <w:rsid w:val="0085490A"/>
    <w:rsid w:val="008A7E47"/>
    <w:rsid w:val="008B7822"/>
    <w:rsid w:val="008C7AA2"/>
    <w:rsid w:val="00901950"/>
    <w:rsid w:val="009400CD"/>
    <w:rsid w:val="00940EC5"/>
    <w:rsid w:val="00953CF0"/>
    <w:rsid w:val="0097228D"/>
    <w:rsid w:val="00975469"/>
    <w:rsid w:val="00990D2F"/>
    <w:rsid w:val="009B2DF2"/>
    <w:rsid w:val="009C4FCA"/>
    <w:rsid w:val="00A104E9"/>
    <w:rsid w:val="00A16409"/>
    <w:rsid w:val="00A51237"/>
    <w:rsid w:val="00A92FA2"/>
    <w:rsid w:val="00B414C1"/>
    <w:rsid w:val="00B55637"/>
    <w:rsid w:val="00B72AE6"/>
    <w:rsid w:val="00BE266C"/>
    <w:rsid w:val="00C03096"/>
    <w:rsid w:val="00C10D43"/>
    <w:rsid w:val="00C568BC"/>
    <w:rsid w:val="00C74601"/>
    <w:rsid w:val="00C81387"/>
    <w:rsid w:val="00CC5B9F"/>
    <w:rsid w:val="00CF1DC4"/>
    <w:rsid w:val="00CF1F48"/>
    <w:rsid w:val="00D13511"/>
    <w:rsid w:val="00D50157"/>
    <w:rsid w:val="00E03CD0"/>
    <w:rsid w:val="00E27D25"/>
    <w:rsid w:val="00E82650"/>
    <w:rsid w:val="00F47F6E"/>
    <w:rsid w:val="00FA07AE"/>
    <w:rsid w:val="00FA4247"/>
    <w:rsid w:val="00F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CAB95"/>
  <w15:chartTrackingRefBased/>
  <w15:docId w15:val="{30D220ED-F0FF-4355-9BAF-7C00266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F48"/>
  </w:style>
  <w:style w:type="paragraph" w:styleId="a6">
    <w:name w:val="footer"/>
    <w:basedOn w:val="a"/>
    <w:link w:val="a7"/>
    <w:uiPriority w:val="99"/>
    <w:unhideWhenUsed/>
    <w:rsid w:val="00CF1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F48"/>
  </w:style>
  <w:style w:type="table" w:customStyle="1" w:styleId="1">
    <w:name w:val="表 (格子)1"/>
    <w:basedOn w:val="a1"/>
    <w:next w:val="a3"/>
    <w:uiPriority w:val="39"/>
    <w:rsid w:val="008B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長嶋　沙希</cp:lastModifiedBy>
  <cp:revision>21</cp:revision>
  <dcterms:created xsi:type="dcterms:W3CDTF">2022-06-13T07:39:00Z</dcterms:created>
  <dcterms:modified xsi:type="dcterms:W3CDTF">2024-10-22T06:17:00Z</dcterms:modified>
</cp:coreProperties>
</file>