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936C" w14:textId="77777777" w:rsidR="00B06A5E" w:rsidRPr="00B06A5E" w:rsidRDefault="00B06A5E" w:rsidP="00893CFB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6A5E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看　護　証　明　書</w:t>
      </w:r>
    </w:p>
    <w:tbl>
      <w:tblPr>
        <w:tblW w:w="102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3240"/>
        <w:gridCol w:w="1512"/>
        <w:gridCol w:w="1080"/>
        <w:gridCol w:w="203"/>
        <w:gridCol w:w="425"/>
        <w:gridCol w:w="1532"/>
        <w:gridCol w:w="702"/>
      </w:tblGrid>
      <w:tr w:rsidR="00B06A5E" w:rsidRPr="00B06A5E" w14:paraId="630C2A9D" w14:textId="77777777" w:rsidTr="00E23AA4"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8D55F11" w14:textId="77777777" w:rsidR="00B06A5E" w:rsidRPr="00B06A5E" w:rsidRDefault="00B06A5E" w:rsidP="00B06A5E">
            <w:pPr>
              <w:spacing w:line="240" w:lineRule="exact"/>
              <w:jc w:val="distribute"/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32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ACD7EE" w14:textId="77777777" w:rsidR="00B06A5E" w:rsidRPr="00B06A5E" w:rsidRDefault="00B06A5E" w:rsidP="00B06A5E">
            <w:pPr>
              <w:spacing w:line="240" w:lineRule="exact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4AD9D" w14:textId="77777777" w:rsidR="00B06A5E" w:rsidRPr="00B06A5E" w:rsidRDefault="00B06A5E" w:rsidP="00B06A5E">
            <w:pPr>
              <w:spacing w:line="240" w:lineRule="exact"/>
              <w:jc w:val="distribute"/>
            </w:pPr>
            <w:r w:rsidRPr="00B06A5E">
              <w:rPr>
                <w:rFonts w:hint="eastAsia"/>
              </w:rPr>
              <w:t>認定番号</w:t>
            </w:r>
          </w:p>
        </w:tc>
        <w:tc>
          <w:tcPr>
            <w:tcW w:w="324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E52619" w14:textId="77777777" w:rsidR="00E23AA4" w:rsidRPr="00B06A5E" w:rsidRDefault="00B06A5E" w:rsidP="00E23AA4">
            <w:pPr>
              <w:spacing w:line="300" w:lineRule="exact"/>
            </w:pPr>
            <w:r w:rsidRPr="00B06A5E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9F33A30" w14:textId="77777777" w:rsidR="00B06A5E" w:rsidRPr="00B06A5E" w:rsidRDefault="00B06A5E" w:rsidP="00B06A5E">
            <w:pPr>
              <w:spacing w:line="240" w:lineRule="exact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06A5E" w:rsidRPr="00B06A5E" w14:paraId="277846EC" w14:textId="77777777" w:rsidTr="00E23AA4">
        <w:trPr>
          <w:trHeight w:val="75"/>
        </w:trPr>
        <w:tc>
          <w:tcPr>
            <w:tcW w:w="15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CBA771" w14:textId="77777777" w:rsidR="00B06A5E" w:rsidRPr="00B06A5E" w:rsidRDefault="00B06A5E" w:rsidP="00B06A5E">
            <w:pPr>
              <w:spacing w:line="240" w:lineRule="exact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39528" w14:textId="77777777" w:rsidR="00B06A5E" w:rsidRPr="00B06A5E" w:rsidRDefault="00B06A5E" w:rsidP="00B06A5E">
            <w:pPr>
              <w:spacing w:line="240" w:lineRule="exact"/>
            </w:pP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E0A13" w14:textId="77777777" w:rsidR="00B06A5E" w:rsidRPr="00B06A5E" w:rsidRDefault="00B06A5E" w:rsidP="00B06A5E">
            <w:pPr>
              <w:spacing w:line="240" w:lineRule="exact"/>
            </w:pPr>
          </w:p>
        </w:tc>
        <w:tc>
          <w:tcPr>
            <w:tcW w:w="12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5867E" w14:textId="77777777" w:rsidR="00B06A5E" w:rsidRPr="00B06A5E" w:rsidRDefault="00B06A5E" w:rsidP="00E23AA4">
            <w:pPr>
              <w:spacing w:line="300" w:lineRule="exact"/>
            </w:pPr>
            <w:r w:rsidRPr="00B06A5E">
              <w:rPr>
                <w:rFonts w:hint="eastAsia"/>
              </w:rPr>
              <w:t xml:space="preserve">　　　　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7578E6" w14:textId="77777777" w:rsidR="00B06A5E" w:rsidRPr="00B06A5E" w:rsidRDefault="00B06A5E" w:rsidP="00E23AA4">
            <w:pPr>
              <w:spacing w:line="300" w:lineRule="exact"/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ABE366" w14:textId="77777777" w:rsidR="00B06A5E" w:rsidRPr="00B06A5E" w:rsidRDefault="00B06A5E" w:rsidP="00B06A5E">
            <w:pPr>
              <w:spacing w:line="240" w:lineRule="exact"/>
            </w:pPr>
            <w:r w:rsidRPr="00B06A5E">
              <w:rPr>
                <w:rFonts w:hint="eastAsia"/>
              </w:rPr>
              <w:t xml:space="preserve">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5F3FA3B5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532AF51E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5A25A" w14:textId="77777777" w:rsidR="00B06A5E" w:rsidRPr="00B06A5E" w:rsidRDefault="00B06A5E" w:rsidP="00B06A5E">
            <w:pPr>
              <w:spacing w:line="480" w:lineRule="auto"/>
              <w:jc w:val="distribute"/>
            </w:pPr>
            <w:r w:rsidRPr="00B06A5E">
              <w:rPr>
                <w:rFonts w:hint="eastAsia"/>
              </w:rPr>
              <w:t>氏　　　　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22FA3" w14:textId="77777777" w:rsidR="00B06A5E" w:rsidRPr="00B06A5E" w:rsidRDefault="00B06A5E" w:rsidP="00B06A5E">
            <w:pPr>
              <w:spacing w:line="480" w:lineRule="auto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A4AFF" w14:textId="77777777" w:rsidR="00B06A5E" w:rsidRPr="00B06A5E" w:rsidRDefault="00B06A5E" w:rsidP="00B06A5E">
            <w:pPr>
              <w:spacing w:line="480" w:lineRule="auto"/>
              <w:jc w:val="distribute"/>
            </w:pPr>
            <w:r>
              <w:rPr>
                <w:rFonts w:hint="eastAsia"/>
              </w:rPr>
              <w:t>傷病</w:t>
            </w:r>
            <w:r w:rsidRPr="00B06A5E">
              <w:rPr>
                <w:rFonts w:hint="eastAsia"/>
              </w:rPr>
              <w:t>名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3BD6C1" w14:textId="77777777" w:rsidR="00B06A5E" w:rsidRPr="00B06A5E" w:rsidRDefault="00B06A5E" w:rsidP="00B06A5E">
            <w:pPr>
              <w:spacing w:line="480" w:lineRule="auto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11AA73D9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1006C9F2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0A5CF6" w14:textId="77777777" w:rsidR="00B06A5E" w:rsidRPr="00B06A5E" w:rsidRDefault="00B06A5E" w:rsidP="00B06A5E">
            <w:pPr>
              <w:spacing w:line="480" w:lineRule="auto"/>
              <w:jc w:val="distribute"/>
            </w:pPr>
            <w:r w:rsidRPr="00B06A5E">
              <w:rPr>
                <w:rFonts w:hint="eastAsia"/>
              </w:rPr>
              <w:t>入院期間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D13C5" w14:textId="77777777" w:rsidR="00B06A5E" w:rsidRPr="00B06A5E" w:rsidRDefault="00B06A5E" w:rsidP="00B06A5E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　日から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日まで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0C5490" w14:textId="77777777" w:rsidR="00B06A5E" w:rsidRPr="00B06A5E" w:rsidRDefault="00B06A5E" w:rsidP="00B06A5E">
            <w:pPr>
              <w:spacing w:line="480" w:lineRule="auto"/>
            </w:pPr>
            <w:r w:rsidRPr="00B06A5E">
              <w:rPr>
                <w:rFonts w:hint="eastAsia"/>
              </w:rPr>
              <w:t xml:space="preserve">　　　　　　　日間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47151D03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3CEB6334" w14:textId="77777777" w:rsidTr="00275C4B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7DF1D3" w14:textId="77777777" w:rsidR="00B06A5E" w:rsidRPr="00B06A5E" w:rsidRDefault="00B06A5E" w:rsidP="00B06A5E">
            <w:r w:rsidRPr="00B06A5E">
              <w:rPr>
                <w:rFonts w:hint="eastAsia"/>
              </w:rPr>
              <w:t>付添看護を必　　　　　　要とした期間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30C3C" w14:textId="77777777" w:rsidR="00B06A5E" w:rsidRPr="00B06A5E" w:rsidRDefault="00B06A5E" w:rsidP="00B06A5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B06A5E">
              <w:rPr>
                <w:rFonts w:hint="eastAsia"/>
              </w:rPr>
              <w:t xml:space="preserve">　日まで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E938E1" w14:textId="77777777" w:rsidR="00B06A5E" w:rsidRPr="00B06A5E" w:rsidRDefault="00275C4B" w:rsidP="00275C4B">
            <w:pPr>
              <w:ind w:firstLineChars="500" w:firstLine="1050"/>
              <w:jc w:val="center"/>
            </w:pPr>
            <w:r>
              <w:rPr>
                <w:rFonts w:hint="eastAsia"/>
              </w:rPr>
              <w:t xml:space="preserve">　</w:t>
            </w:r>
            <w:r w:rsidRPr="00B06A5E">
              <w:rPr>
                <w:rFonts w:hint="eastAsia"/>
              </w:rPr>
              <w:t>日間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5637FCD5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5EC9FF65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4983FB" w14:textId="77777777" w:rsidR="00B06A5E" w:rsidRPr="00B06A5E" w:rsidRDefault="00B06A5E" w:rsidP="00B06A5E">
            <w:pPr>
              <w:spacing w:line="240" w:lineRule="exact"/>
              <w:jc w:val="distribute"/>
            </w:pPr>
            <w:r w:rsidRPr="00B06A5E">
              <w:rPr>
                <w:rFonts w:hint="eastAsia"/>
              </w:rPr>
              <w:t>看護人の種類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8EF99" w14:textId="77777777" w:rsidR="00B06A5E" w:rsidRDefault="00B06A5E" w:rsidP="00275C4B">
            <w:pPr>
              <w:spacing w:line="300" w:lineRule="exact"/>
              <w:ind w:firstLineChars="2750" w:firstLine="5775"/>
            </w:pPr>
            <w:r w:rsidRPr="00B06A5E">
              <w:rPr>
                <w:rFonts w:hint="eastAsia"/>
              </w:rPr>
              <w:t>被災職員との続柄</w:t>
            </w:r>
          </w:p>
          <w:p w14:paraId="06ECC25D" w14:textId="4208D430" w:rsidR="00B06A5E" w:rsidRPr="00B06A5E" w:rsidRDefault="00B06A5E" w:rsidP="00275C4B">
            <w:pPr>
              <w:spacing w:line="240" w:lineRule="exact"/>
              <w:ind w:leftChars="50" w:left="5565" w:hangingChars="2600" w:hanging="5460"/>
              <w:jc w:val="left"/>
            </w:pPr>
            <w:r w:rsidRPr="00B06A5E">
              <w:rPr>
                <w:rFonts w:hint="eastAsia"/>
              </w:rPr>
              <w:t>１．看護</w:t>
            </w:r>
            <w:r w:rsidR="004D6020">
              <w:rPr>
                <w:rFonts w:hint="eastAsia"/>
              </w:rPr>
              <w:t>師</w:t>
            </w:r>
            <w:r w:rsidRPr="00B06A5E">
              <w:rPr>
                <w:rFonts w:hint="eastAsia"/>
              </w:rPr>
              <w:t xml:space="preserve">　　　　　２．家政婦　　　　　３．家　族　　　　　　　　　　　　　　　　　　　　　　　　　　　　　　　　　　　　　（　　　　　　　　）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43E90DFA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38A33448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579BCA" w14:textId="77777777" w:rsidR="00B06A5E" w:rsidRPr="00B06A5E" w:rsidRDefault="00B06A5E" w:rsidP="00893CFB">
            <w:r w:rsidRPr="00B06A5E">
              <w:rPr>
                <w:rFonts w:hint="eastAsia"/>
              </w:rPr>
              <w:t xml:space="preserve">付添看護を必　　　　　　要とした理由　　　　　　（病状等をで　　　　　　きるだけ詳細　　　　　　に記入して下　　　　　　さい）　　　　　　　　　　　　　　　　　　　　　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003C8B" w14:textId="77777777" w:rsidR="00B06A5E" w:rsidRPr="00B06A5E" w:rsidRDefault="00B06A5E" w:rsidP="00B06A5E">
            <w:pPr>
              <w:spacing w:line="240" w:lineRule="exact"/>
            </w:pPr>
          </w:p>
          <w:p w14:paraId="261F8820" w14:textId="77777777" w:rsidR="00B06A5E" w:rsidRPr="00B06A5E" w:rsidRDefault="00B06A5E" w:rsidP="00B06A5E">
            <w:pPr>
              <w:spacing w:line="240" w:lineRule="exact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2B5EF1F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05E3F711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197496" w14:textId="77777777" w:rsidR="00B06A5E" w:rsidRPr="00B06A5E" w:rsidRDefault="00B06A5E" w:rsidP="00893CFB">
            <w:r w:rsidRPr="00B06A5E">
              <w:rPr>
                <w:rFonts w:hint="eastAsia"/>
              </w:rPr>
              <w:t>基準看護の　　　　　　有　　　　無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9A94CE" w14:textId="77777777" w:rsidR="00B06A5E" w:rsidRPr="00B06A5E" w:rsidRDefault="00B06A5E" w:rsidP="00893CFB">
            <w:pPr>
              <w:jc w:val="center"/>
            </w:pPr>
            <w:r w:rsidRPr="00B06A5E">
              <w:rPr>
                <w:rFonts w:hint="eastAsia"/>
              </w:rPr>
              <w:t>有　　　　　　　　　　無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4C4B7568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7388B5E5" w14:textId="77777777" w:rsidTr="00E23AA4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8A0A50" w14:textId="77777777" w:rsidR="00B06A5E" w:rsidRPr="00B06A5E" w:rsidRDefault="00B06A5E" w:rsidP="00EA24A3">
            <w:pPr>
              <w:spacing w:line="720" w:lineRule="auto"/>
              <w:jc w:val="center"/>
            </w:pPr>
            <w:r w:rsidRPr="00B06A5E">
              <w:rPr>
                <w:rFonts w:hint="eastAsia"/>
              </w:rPr>
              <w:t>備　　　　考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BA6F4F" w14:textId="77777777" w:rsidR="00B06A5E" w:rsidRPr="00B06A5E" w:rsidRDefault="00B06A5E" w:rsidP="00B06A5E">
            <w:pPr>
              <w:spacing w:line="240" w:lineRule="exact"/>
            </w:pPr>
          </w:p>
          <w:p w14:paraId="6A4D1824" w14:textId="77777777" w:rsidR="00B06A5E" w:rsidRPr="00B06A5E" w:rsidRDefault="00B06A5E" w:rsidP="00B06A5E">
            <w:pPr>
              <w:spacing w:line="240" w:lineRule="exact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2AA41364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2F7AB23C" w14:textId="77777777" w:rsidTr="00E23AA4">
        <w:tc>
          <w:tcPr>
            <w:tcW w:w="950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B718D6" w14:textId="77777777" w:rsidR="00B06A5E" w:rsidRPr="00B06A5E" w:rsidRDefault="00B06A5E" w:rsidP="00893CFB"/>
          <w:p w14:paraId="3140B351" w14:textId="77777777" w:rsidR="00893CFB" w:rsidRDefault="00000000" w:rsidP="00735EFC">
            <w:pPr>
              <w:ind w:left="1050" w:hangingChars="500" w:hanging="1050"/>
              <w:jc w:val="left"/>
            </w:pPr>
            <w:r>
              <w:rPr>
                <w:noProof/>
              </w:rPr>
              <w:pict w14:anchorId="5D99E36B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0" type="#_x0000_t87" style="position:absolute;left:0;text-align:left;margin-left:195.5pt;margin-top:31.6pt;width:13.5pt;height:64.55pt;z-index:251658240" adj=",10072">
                  <v:textbox inset="5.85pt,.7pt,5.85pt,.7pt"/>
                </v:shape>
              </w:pict>
            </w:r>
            <w:r w:rsidR="00893CFB">
              <w:rPr>
                <w:rFonts w:hint="eastAsia"/>
              </w:rPr>
              <w:t xml:space="preserve">　</w:t>
            </w:r>
            <w:r w:rsidR="00B06A5E" w:rsidRPr="00B06A5E">
              <w:rPr>
                <w:rFonts w:hint="eastAsia"/>
              </w:rPr>
              <w:t xml:space="preserve">上記のとおり相違ないことを証明します。　　　　　　　　　　　　　　　　　　　　　　　　　　　　　　　　　　　　　　　</w:t>
            </w:r>
            <w:r w:rsidR="00735EFC">
              <w:rPr>
                <w:rFonts w:hint="eastAsia"/>
              </w:rPr>
              <w:t xml:space="preserve">　　　　　　　　　　　　　　　　　　　　　　　　　　　　　　</w:t>
            </w:r>
            <w:r w:rsidR="00B06A5E" w:rsidRPr="00B06A5E">
              <w:rPr>
                <w:rFonts w:hint="eastAsia"/>
              </w:rPr>
              <w:t xml:space="preserve">　　年　　月　　日</w:t>
            </w:r>
          </w:p>
          <w:p w14:paraId="1A2C01A5" w14:textId="77777777" w:rsidR="00B06A5E" w:rsidRPr="00B06A5E" w:rsidRDefault="00B06A5E" w:rsidP="00EA24A3">
            <w:pPr>
              <w:spacing w:line="240" w:lineRule="atLeast"/>
              <w:ind w:left="4200" w:hangingChars="2000" w:hanging="4200"/>
              <w:jc w:val="left"/>
            </w:pPr>
            <w:r w:rsidRPr="00B06A5E">
              <w:rPr>
                <w:rFonts w:hint="eastAsia"/>
              </w:rPr>
              <w:t xml:space="preserve">　　　　　　　　</w:t>
            </w:r>
            <w:r w:rsidR="00356313">
              <w:rPr>
                <w:rFonts w:hint="eastAsia"/>
              </w:rPr>
              <w:t xml:space="preserve">　　　　　　　　　　　　</w:t>
            </w:r>
            <w:r w:rsidRPr="00B06A5E">
              <w:rPr>
                <w:rFonts w:hint="eastAsia"/>
              </w:rPr>
              <w:t xml:space="preserve">所在地　　　　　　　　　　　　　　　　　　　　　　　　　　　　　　　　　　　　　　</w:t>
            </w:r>
            <w:r w:rsidRPr="00B06A5E">
              <w:t xml:space="preserve">  </w:t>
            </w:r>
            <w:r w:rsidRPr="00B06A5E">
              <w:rPr>
                <w:rFonts w:hint="eastAsia"/>
              </w:rPr>
              <w:t xml:space="preserve">　　　　　　　　　　　　　　　　　　　　　　　　</w:t>
            </w:r>
          </w:p>
          <w:p w14:paraId="2547DAE7" w14:textId="77777777" w:rsidR="00B06A5E" w:rsidRPr="00B06A5E" w:rsidRDefault="00B06A5E" w:rsidP="00893CFB">
            <w:r w:rsidRPr="00B06A5E">
              <w:rPr>
                <w:rFonts w:hint="eastAsia"/>
              </w:rPr>
              <w:t xml:space="preserve">　　　</w:t>
            </w:r>
            <w:r w:rsidR="00893CFB">
              <w:rPr>
                <w:rFonts w:hint="eastAsia"/>
              </w:rPr>
              <w:t xml:space="preserve">　</w:t>
            </w:r>
            <w:r w:rsidR="00275C4B">
              <w:rPr>
                <w:rFonts w:hint="eastAsia"/>
              </w:rPr>
              <w:t xml:space="preserve">　　　　　　　　　</w:t>
            </w:r>
            <w:r w:rsidRPr="00B06A5E">
              <w:rPr>
                <w:rFonts w:hint="eastAsia"/>
              </w:rPr>
              <w:t xml:space="preserve">医療機関の　</w:t>
            </w:r>
            <w:r w:rsidR="00275C4B">
              <w:rPr>
                <w:rFonts w:hint="eastAsia"/>
              </w:rPr>
              <w:t xml:space="preserve">  </w:t>
            </w:r>
            <w:r w:rsidRPr="00B06A5E">
              <w:rPr>
                <w:rFonts w:hint="eastAsia"/>
              </w:rPr>
              <w:t xml:space="preserve">名　　称　　　　　　　　　　　　　　　　　　　　　　　　　　　　　　　　　　　　　　</w:t>
            </w:r>
            <w:r w:rsidRPr="00B06A5E">
              <w:t xml:space="preserve">  </w:t>
            </w:r>
            <w:r w:rsidRPr="00B06A5E">
              <w:rPr>
                <w:rFonts w:hint="eastAsia"/>
              </w:rPr>
              <w:t xml:space="preserve">　　　　　　　　　　　　　　　　　　　　　　　　</w:t>
            </w:r>
          </w:p>
          <w:p w14:paraId="50A5A017" w14:textId="428D282C" w:rsidR="00356313" w:rsidRDefault="00B06A5E" w:rsidP="00893CFB">
            <w:r w:rsidRPr="00B06A5E">
              <w:rPr>
                <w:rFonts w:hint="eastAsia"/>
              </w:rPr>
              <w:t xml:space="preserve">　　　　　　　　　　　　　　　　　　　</w:t>
            </w:r>
            <w:r w:rsidR="00893CFB">
              <w:rPr>
                <w:rFonts w:hint="eastAsia"/>
              </w:rPr>
              <w:t xml:space="preserve">　</w:t>
            </w:r>
            <w:r w:rsidRPr="00B06A5E">
              <w:rPr>
                <w:rFonts w:hint="eastAsia"/>
              </w:rPr>
              <w:t xml:space="preserve">担当医師　　　　　　　　　　　　　　　　　　　　</w:t>
            </w:r>
          </w:p>
          <w:p w14:paraId="7CFB79D4" w14:textId="77777777" w:rsidR="00B06A5E" w:rsidRPr="00B06A5E" w:rsidRDefault="00B06A5E" w:rsidP="00893CFB"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567DB44C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3703D53E" w14:textId="77777777" w:rsidTr="00E23AA4">
        <w:tc>
          <w:tcPr>
            <w:tcW w:w="9504" w:type="dxa"/>
            <w:gridSpan w:val="7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146D7C" w14:textId="77777777" w:rsidR="00B06A5E" w:rsidRDefault="00B06A5E" w:rsidP="00893CFB">
            <w:pPr>
              <w:spacing w:line="360" w:lineRule="auto"/>
              <w:jc w:val="left"/>
            </w:pPr>
            <w:r w:rsidRPr="00B06A5E">
              <w:rPr>
                <w:rFonts w:hint="eastAsia"/>
              </w:rPr>
              <w:t>家族が付添った場合、看護人から得られなかった具体的理由</w:t>
            </w:r>
          </w:p>
          <w:p w14:paraId="57B8DEAD" w14:textId="77777777" w:rsidR="00893CFB" w:rsidRPr="00B06A5E" w:rsidRDefault="00893CFB" w:rsidP="00893CFB">
            <w:pPr>
              <w:spacing w:line="720" w:lineRule="auto"/>
              <w:jc w:val="left"/>
            </w:pPr>
          </w:p>
        </w:tc>
        <w:tc>
          <w:tcPr>
            <w:tcW w:w="702" w:type="dxa"/>
            <w:vMerge/>
            <w:tcBorders>
              <w:left w:val="single" w:sz="12" w:space="0" w:color="000000"/>
              <w:right w:val="nil"/>
            </w:tcBorders>
          </w:tcPr>
          <w:p w14:paraId="6A436843" w14:textId="77777777" w:rsidR="00B06A5E" w:rsidRPr="00B06A5E" w:rsidRDefault="00B06A5E" w:rsidP="00B06A5E">
            <w:pPr>
              <w:spacing w:line="240" w:lineRule="exact"/>
            </w:pPr>
          </w:p>
        </w:tc>
      </w:tr>
      <w:tr w:rsidR="00B06A5E" w:rsidRPr="00B06A5E" w14:paraId="1B658D62" w14:textId="77777777" w:rsidTr="00E23AA4">
        <w:tc>
          <w:tcPr>
            <w:tcW w:w="95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86B84" w14:textId="77777777" w:rsidR="00893CFB" w:rsidRDefault="00B06A5E" w:rsidP="00735EFC">
            <w:pPr>
              <w:spacing w:line="240" w:lineRule="exact"/>
              <w:ind w:left="1050" w:hangingChars="500" w:hanging="1050"/>
              <w:jc w:val="left"/>
            </w:pPr>
            <w:r w:rsidRPr="00B06A5E">
              <w:rPr>
                <w:rFonts w:hint="eastAsia"/>
              </w:rPr>
              <w:t xml:space="preserve">　　　　　　　　　　　　　　　</w:t>
            </w:r>
            <w:r w:rsidR="00735EFC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B06A5E">
              <w:rPr>
                <w:rFonts w:hint="eastAsia"/>
              </w:rPr>
              <w:t xml:space="preserve">　　年　　月　　日</w:t>
            </w:r>
          </w:p>
          <w:p w14:paraId="28E15F13" w14:textId="77777777" w:rsidR="00893CFB" w:rsidRDefault="00B06A5E" w:rsidP="00EA24A3">
            <w:pPr>
              <w:spacing w:line="160" w:lineRule="atLeast"/>
              <w:ind w:leftChars="1100" w:left="2310" w:firstLineChars="1100" w:firstLine="2310"/>
              <w:jc w:val="left"/>
            </w:pPr>
            <w:r w:rsidRPr="00B06A5E">
              <w:rPr>
                <w:rFonts w:hint="eastAsia"/>
              </w:rPr>
              <w:t>住　所　　　　　　　　　　　　　　　　　　　　　　　　　　　　　　申立人（被災職員）</w:t>
            </w:r>
          </w:p>
          <w:p w14:paraId="6909379D" w14:textId="3C4AFADF" w:rsidR="00356313" w:rsidRDefault="00356313" w:rsidP="00356313">
            <w:pPr>
              <w:ind w:leftChars="1100" w:left="2310" w:firstLineChars="1100" w:firstLine="2310"/>
              <w:jc w:val="left"/>
            </w:pPr>
            <w:r>
              <w:rPr>
                <w:rFonts w:hint="eastAsia"/>
              </w:rPr>
              <w:t xml:space="preserve">氏　名　　　　　　　　　　　　　　　　　</w:t>
            </w:r>
          </w:p>
          <w:p w14:paraId="21A76877" w14:textId="77777777" w:rsidR="00B06A5E" w:rsidRPr="00B06A5E" w:rsidRDefault="00B06A5E" w:rsidP="00356313">
            <w:pPr>
              <w:ind w:leftChars="1100" w:left="2310" w:firstLineChars="1100" w:firstLine="2310"/>
              <w:jc w:val="left"/>
            </w:pPr>
            <w:r w:rsidRPr="00B06A5E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  <w:tc>
          <w:tcPr>
            <w:tcW w:w="70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E5F5C52" w14:textId="77777777" w:rsidR="00B06A5E" w:rsidRPr="00B06A5E" w:rsidRDefault="00B06A5E" w:rsidP="00B06A5E">
            <w:pPr>
              <w:spacing w:line="240" w:lineRule="exact"/>
            </w:pPr>
          </w:p>
        </w:tc>
      </w:tr>
    </w:tbl>
    <w:p w14:paraId="21EDA90B" w14:textId="77777777" w:rsidR="00B06A5E" w:rsidRPr="00B06A5E" w:rsidRDefault="00B06A5E" w:rsidP="00B06A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6A5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（注）基準看護が実施されている病院で、さらに付添看護を必要とする場合は、その理由を詳細に</w:t>
      </w:r>
    </w:p>
    <w:p w14:paraId="357AC691" w14:textId="77777777" w:rsidR="00203CD6" w:rsidRDefault="00B06A5E" w:rsidP="003563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06A5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備考欄に記載すること。</w:t>
      </w:r>
    </w:p>
    <w:sectPr w:rsidR="00203CD6" w:rsidSect="000C58D1">
      <w:footerReference w:type="default" r:id="rId6"/>
      <w:pgSz w:w="11906" w:h="16838"/>
      <w:pgMar w:top="720" w:right="720" w:bottom="720" w:left="1134" w:header="851" w:footer="283" w:gutter="0"/>
      <w:pgNumType w:start="1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1564" w14:textId="77777777" w:rsidR="008F01F2" w:rsidRDefault="008F01F2" w:rsidP="00893CFB">
      <w:r>
        <w:separator/>
      </w:r>
    </w:p>
  </w:endnote>
  <w:endnote w:type="continuationSeparator" w:id="0">
    <w:p w14:paraId="0BEA04F7" w14:textId="77777777" w:rsidR="008F01F2" w:rsidRDefault="008F01F2" w:rsidP="0089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1585642335"/>
      <w:docPartObj>
        <w:docPartGallery w:val="Page Numbers (Bottom of Page)"/>
        <w:docPartUnique/>
      </w:docPartObj>
    </w:sdtPr>
    <w:sdtContent>
      <w:p w14:paraId="289D1BCA" w14:textId="77777777" w:rsidR="00D97019" w:rsidRPr="00742B60" w:rsidRDefault="00D97019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742B60">
          <w:rPr>
            <w:rFonts w:ascii="ＭＳ ゴシック" w:eastAsia="ＭＳ ゴシック" w:hAnsi="ＭＳ ゴシック"/>
          </w:rPr>
          <w:fldChar w:fldCharType="begin"/>
        </w:r>
        <w:r w:rsidRPr="00742B60">
          <w:rPr>
            <w:rFonts w:ascii="ＭＳ ゴシック" w:eastAsia="ＭＳ ゴシック" w:hAnsi="ＭＳ ゴシック"/>
          </w:rPr>
          <w:instrText>PAGE   \* MERGEFORMAT</w:instrText>
        </w:r>
        <w:r w:rsidRPr="00742B60">
          <w:rPr>
            <w:rFonts w:ascii="ＭＳ ゴシック" w:eastAsia="ＭＳ ゴシック" w:hAnsi="ＭＳ ゴシック"/>
          </w:rPr>
          <w:fldChar w:fldCharType="separate"/>
        </w:r>
        <w:r w:rsidR="00360405" w:rsidRPr="00742B60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360405" w:rsidRPr="00742B60">
          <w:rPr>
            <w:rFonts w:ascii="ＭＳ ゴシック" w:eastAsia="ＭＳ ゴシック" w:hAnsi="ＭＳ ゴシック"/>
            <w:noProof/>
          </w:rPr>
          <w:t xml:space="preserve"> 163 -</w:t>
        </w:r>
        <w:r w:rsidRPr="00742B60">
          <w:rPr>
            <w:rFonts w:ascii="ＭＳ ゴシック" w:eastAsia="ＭＳ ゴシック" w:hAnsi="ＭＳ ゴシック"/>
          </w:rPr>
          <w:fldChar w:fldCharType="end"/>
        </w:r>
      </w:p>
    </w:sdtContent>
  </w:sdt>
  <w:p w14:paraId="2E3FCED4" w14:textId="77777777" w:rsidR="00E23AA4" w:rsidRPr="00742B60" w:rsidRDefault="00E23AA4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5D37" w14:textId="77777777" w:rsidR="008F01F2" w:rsidRDefault="008F01F2" w:rsidP="00893CFB">
      <w:r>
        <w:separator/>
      </w:r>
    </w:p>
  </w:footnote>
  <w:footnote w:type="continuationSeparator" w:id="0">
    <w:p w14:paraId="1495A3E3" w14:textId="77777777" w:rsidR="008F01F2" w:rsidRDefault="008F01F2" w:rsidP="0089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A5E"/>
    <w:rsid w:val="000C58D1"/>
    <w:rsid w:val="00113F33"/>
    <w:rsid w:val="001C13E2"/>
    <w:rsid w:val="00203CD6"/>
    <w:rsid w:val="00271220"/>
    <w:rsid w:val="00275C4B"/>
    <w:rsid w:val="00353364"/>
    <w:rsid w:val="00356313"/>
    <w:rsid w:val="00360405"/>
    <w:rsid w:val="003B7BD9"/>
    <w:rsid w:val="004D6020"/>
    <w:rsid w:val="00530A3C"/>
    <w:rsid w:val="005A1D54"/>
    <w:rsid w:val="00642E4D"/>
    <w:rsid w:val="006E7C3A"/>
    <w:rsid w:val="007070BC"/>
    <w:rsid w:val="0070773B"/>
    <w:rsid w:val="00735EFC"/>
    <w:rsid w:val="00742B60"/>
    <w:rsid w:val="007B00B8"/>
    <w:rsid w:val="00893CFB"/>
    <w:rsid w:val="008A4CD1"/>
    <w:rsid w:val="008B45BD"/>
    <w:rsid w:val="008F01F2"/>
    <w:rsid w:val="009625A4"/>
    <w:rsid w:val="009A3D27"/>
    <w:rsid w:val="009B60D9"/>
    <w:rsid w:val="00A262C9"/>
    <w:rsid w:val="00B06A5E"/>
    <w:rsid w:val="00C05F1E"/>
    <w:rsid w:val="00C65D03"/>
    <w:rsid w:val="00CA68A5"/>
    <w:rsid w:val="00CD4B67"/>
    <w:rsid w:val="00D41FA7"/>
    <w:rsid w:val="00D97019"/>
    <w:rsid w:val="00E23AA4"/>
    <w:rsid w:val="00E55AB2"/>
    <w:rsid w:val="00E86E6D"/>
    <w:rsid w:val="00EA24A3"/>
    <w:rsid w:val="00FA47AE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BE3A9F"/>
  <w15:docId w15:val="{A9806577-5D5C-43BF-ADB8-E44D29BC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FB"/>
  </w:style>
  <w:style w:type="paragraph" w:styleId="a5">
    <w:name w:val="footer"/>
    <w:basedOn w:val="a"/>
    <w:link w:val="a6"/>
    <w:uiPriority w:val="99"/>
    <w:unhideWhenUsed/>
    <w:rsid w:val="00893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24</cp:revision>
  <cp:lastPrinted>2015-03-30T10:51:00Z</cp:lastPrinted>
  <dcterms:created xsi:type="dcterms:W3CDTF">2015-02-17T06:12:00Z</dcterms:created>
  <dcterms:modified xsi:type="dcterms:W3CDTF">2025-12-11T02:46:00Z</dcterms:modified>
</cp:coreProperties>
</file>